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5A3" w:rsidRDefault="004405A3" w:rsidP="00FF63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05A3" w:rsidRDefault="004405A3" w:rsidP="00FF63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05A3" w:rsidRDefault="004405A3" w:rsidP="00FF63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05A3" w:rsidRDefault="004405A3" w:rsidP="00FF63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4405A3">
        <w:rPr>
          <w:rFonts w:ascii="Times New Roman" w:eastAsia="Calibri" w:hAnsi="Times New Roman" w:cs="Times New Roman"/>
          <w:b/>
          <w:sz w:val="24"/>
          <w:szCs w:val="24"/>
        </w:rPr>
        <w:drawing>
          <wp:inline distT="0" distB="0" distL="0" distR="0" wp14:anchorId="0E3C5E89" wp14:editId="1F5C07F9">
            <wp:extent cx="6299835" cy="8876665"/>
            <wp:effectExtent l="0" t="0" r="571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405A3" w:rsidRDefault="004405A3" w:rsidP="00FF63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2713" w:rsidRDefault="004405A3" w:rsidP="00A12713"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</w:t>
      </w:r>
    </w:p>
    <w:p w:rsidR="00F20F29" w:rsidRDefault="00F20F29" w:rsidP="00F20F29">
      <w:pPr>
        <w:pStyle w:val="a7"/>
        <w:rPr>
          <w:rFonts w:ascii="Times New Roman" w:hAnsi="Times New Roman" w:cs="Times New Roman"/>
          <w:sz w:val="24"/>
        </w:rPr>
      </w:pPr>
    </w:p>
    <w:p w:rsidR="00F20F29" w:rsidRDefault="000D5578" w:rsidP="00F20F29">
      <w:pPr>
        <w:pStyle w:val="a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Оглавление</w:t>
      </w:r>
    </w:p>
    <w:p w:rsidR="000D5578" w:rsidRDefault="000D5578" w:rsidP="00F20F29">
      <w:pPr>
        <w:pStyle w:val="a7"/>
        <w:jc w:val="center"/>
        <w:rPr>
          <w:rFonts w:ascii="Times New Roman" w:hAnsi="Times New Roman" w:cs="Times New Roman"/>
          <w:sz w:val="24"/>
        </w:rPr>
      </w:pPr>
    </w:p>
    <w:p w:rsidR="00F20F29" w:rsidRPr="0008709D" w:rsidRDefault="000D5578" w:rsidP="00F20F29">
      <w:pPr>
        <w:pStyle w:val="a7"/>
        <w:rPr>
          <w:rFonts w:ascii="Times New Roman" w:hAnsi="Times New Roman" w:cs="Times New Roman"/>
          <w:sz w:val="24"/>
        </w:rPr>
      </w:pPr>
      <w:r w:rsidRPr="0008709D">
        <w:rPr>
          <w:rFonts w:ascii="Times New Roman" w:hAnsi="Times New Roman" w:cs="Times New Roman"/>
          <w:sz w:val="24"/>
        </w:rPr>
        <w:t xml:space="preserve"> </w:t>
      </w:r>
      <w:r w:rsidR="00F20F29" w:rsidRPr="0008709D">
        <w:rPr>
          <w:rFonts w:ascii="Times New Roman" w:hAnsi="Times New Roman" w:cs="Times New Roman"/>
          <w:sz w:val="24"/>
        </w:rPr>
        <w:t>Пояснительная записка………………………………………………………3</w:t>
      </w:r>
    </w:p>
    <w:p w:rsidR="00F20F29" w:rsidRPr="0008709D" w:rsidRDefault="009B4F12" w:rsidP="00F20F29">
      <w:pPr>
        <w:pStyle w:val="a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Учебный план на 2025-2026</w:t>
      </w:r>
      <w:r w:rsidR="00F20F29" w:rsidRPr="0008709D">
        <w:rPr>
          <w:rFonts w:ascii="Times New Roman" w:hAnsi="Times New Roman" w:cs="Times New Roman"/>
          <w:sz w:val="24"/>
        </w:rPr>
        <w:t xml:space="preserve"> учебный год………………………</w:t>
      </w:r>
      <w:r w:rsidR="0008709D" w:rsidRPr="0008709D">
        <w:rPr>
          <w:rFonts w:ascii="Times New Roman" w:hAnsi="Times New Roman" w:cs="Times New Roman"/>
          <w:sz w:val="24"/>
        </w:rPr>
        <w:t>………     7</w:t>
      </w:r>
    </w:p>
    <w:p w:rsidR="00F20F29" w:rsidRPr="0008709D" w:rsidRDefault="00F20F29" w:rsidP="00F20F29">
      <w:pPr>
        <w:pStyle w:val="a7"/>
        <w:rPr>
          <w:rFonts w:ascii="Times New Roman" w:hAnsi="Times New Roman" w:cs="Times New Roman"/>
          <w:sz w:val="24"/>
        </w:rPr>
      </w:pPr>
      <w:r w:rsidRPr="0008709D">
        <w:rPr>
          <w:rFonts w:ascii="Times New Roman" w:hAnsi="Times New Roman" w:cs="Times New Roman"/>
          <w:sz w:val="24"/>
        </w:rPr>
        <w:t xml:space="preserve"> Содер</w:t>
      </w:r>
      <w:r w:rsidR="009B4F12">
        <w:rPr>
          <w:rFonts w:ascii="Times New Roman" w:hAnsi="Times New Roman" w:cs="Times New Roman"/>
          <w:sz w:val="24"/>
        </w:rPr>
        <w:t>жание программы обучения на 2025-2026</w:t>
      </w:r>
      <w:r w:rsidRPr="0008709D">
        <w:rPr>
          <w:rFonts w:ascii="Times New Roman" w:hAnsi="Times New Roman" w:cs="Times New Roman"/>
          <w:sz w:val="24"/>
        </w:rPr>
        <w:t xml:space="preserve"> учебный год</w:t>
      </w:r>
      <w:r w:rsidR="0008709D" w:rsidRPr="0008709D">
        <w:rPr>
          <w:rFonts w:ascii="Times New Roman" w:hAnsi="Times New Roman" w:cs="Times New Roman"/>
          <w:sz w:val="24"/>
        </w:rPr>
        <w:t>…………   12</w:t>
      </w:r>
    </w:p>
    <w:p w:rsidR="00F20F29" w:rsidRPr="0008709D" w:rsidRDefault="00F20F29" w:rsidP="00F20F29">
      <w:pPr>
        <w:pStyle w:val="a7"/>
        <w:rPr>
          <w:rFonts w:ascii="Times New Roman" w:hAnsi="Times New Roman" w:cs="Times New Roman"/>
          <w:sz w:val="24"/>
        </w:rPr>
      </w:pPr>
      <w:r w:rsidRPr="0008709D">
        <w:rPr>
          <w:rFonts w:ascii="Times New Roman" w:hAnsi="Times New Roman" w:cs="Times New Roman"/>
          <w:sz w:val="24"/>
        </w:rPr>
        <w:t xml:space="preserve"> Планируемые результаты освоения программы </w:t>
      </w:r>
      <w:r w:rsidR="0008709D" w:rsidRPr="0008709D">
        <w:rPr>
          <w:rFonts w:ascii="Times New Roman" w:hAnsi="Times New Roman" w:cs="Times New Roman"/>
          <w:sz w:val="24"/>
        </w:rPr>
        <w:t>………………………     14</w:t>
      </w:r>
    </w:p>
    <w:p w:rsidR="00F20F29" w:rsidRPr="0008709D" w:rsidRDefault="00F20F29" w:rsidP="00F20F29">
      <w:pPr>
        <w:pStyle w:val="a7"/>
        <w:rPr>
          <w:rFonts w:ascii="Times New Roman" w:hAnsi="Times New Roman" w:cs="Times New Roman"/>
          <w:sz w:val="24"/>
        </w:rPr>
      </w:pPr>
      <w:r w:rsidRPr="0008709D">
        <w:rPr>
          <w:rFonts w:ascii="Times New Roman" w:hAnsi="Times New Roman" w:cs="Times New Roman"/>
          <w:sz w:val="24"/>
        </w:rPr>
        <w:t xml:space="preserve"> Организационно-педагогические условия реализации программы </w:t>
      </w:r>
      <w:r w:rsidR="0008709D" w:rsidRPr="0008709D">
        <w:rPr>
          <w:rFonts w:ascii="Times New Roman" w:hAnsi="Times New Roman" w:cs="Times New Roman"/>
          <w:sz w:val="24"/>
        </w:rPr>
        <w:t>……  14</w:t>
      </w:r>
    </w:p>
    <w:p w:rsidR="00F20F29" w:rsidRPr="0008709D" w:rsidRDefault="00F20F29" w:rsidP="00F20F29">
      <w:pPr>
        <w:pStyle w:val="a7"/>
        <w:rPr>
          <w:rFonts w:ascii="Times New Roman" w:hAnsi="Times New Roman" w:cs="Times New Roman"/>
          <w:sz w:val="24"/>
        </w:rPr>
      </w:pPr>
      <w:r w:rsidRPr="0008709D">
        <w:rPr>
          <w:rFonts w:ascii="Times New Roman" w:hAnsi="Times New Roman" w:cs="Times New Roman"/>
          <w:sz w:val="24"/>
        </w:rPr>
        <w:t xml:space="preserve"> Формы аттестации/контроля и оценочные материалы</w:t>
      </w:r>
      <w:r w:rsidR="000F0ACB" w:rsidRPr="0008709D">
        <w:rPr>
          <w:rFonts w:ascii="Times New Roman" w:hAnsi="Times New Roman" w:cs="Times New Roman"/>
          <w:sz w:val="24"/>
        </w:rPr>
        <w:t>………………</w:t>
      </w:r>
      <w:r w:rsidR="0008709D">
        <w:rPr>
          <w:rFonts w:ascii="Times New Roman" w:hAnsi="Times New Roman" w:cs="Times New Roman"/>
          <w:sz w:val="24"/>
        </w:rPr>
        <w:t xml:space="preserve">        </w:t>
      </w:r>
      <w:r w:rsidR="0008709D" w:rsidRPr="0008709D">
        <w:rPr>
          <w:rFonts w:ascii="Times New Roman" w:hAnsi="Times New Roman" w:cs="Times New Roman"/>
          <w:sz w:val="24"/>
        </w:rPr>
        <w:t>15</w:t>
      </w:r>
    </w:p>
    <w:p w:rsidR="00F20F29" w:rsidRPr="0008709D" w:rsidRDefault="00F20F29" w:rsidP="00F20F29">
      <w:pPr>
        <w:pStyle w:val="a7"/>
        <w:rPr>
          <w:rFonts w:ascii="Times New Roman" w:hAnsi="Times New Roman" w:cs="Times New Roman"/>
          <w:sz w:val="24"/>
        </w:rPr>
      </w:pPr>
      <w:r w:rsidRPr="0008709D">
        <w:rPr>
          <w:rFonts w:ascii="Times New Roman" w:hAnsi="Times New Roman" w:cs="Times New Roman"/>
          <w:sz w:val="24"/>
        </w:rPr>
        <w:t xml:space="preserve"> Список лите</w:t>
      </w:r>
      <w:r w:rsidR="0008709D">
        <w:rPr>
          <w:rFonts w:ascii="Times New Roman" w:hAnsi="Times New Roman" w:cs="Times New Roman"/>
          <w:sz w:val="24"/>
        </w:rPr>
        <w:t xml:space="preserve">ратуры…………………………………………………………  </w:t>
      </w:r>
      <w:r w:rsidR="0008709D" w:rsidRPr="0008709D">
        <w:rPr>
          <w:rFonts w:ascii="Times New Roman" w:hAnsi="Times New Roman" w:cs="Times New Roman"/>
          <w:sz w:val="24"/>
        </w:rPr>
        <w:t>15</w:t>
      </w:r>
    </w:p>
    <w:p w:rsidR="00F20F29" w:rsidRPr="0008709D" w:rsidRDefault="00F20F29" w:rsidP="00F20F29">
      <w:pPr>
        <w:pStyle w:val="a7"/>
        <w:rPr>
          <w:rFonts w:ascii="Times New Roman" w:hAnsi="Times New Roman" w:cs="Times New Roman"/>
          <w:sz w:val="24"/>
        </w:rPr>
      </w:pPr>
      <w:r w:rsidRPr="0008709D">
        <w:rPr>
          <w:rFonts w:ascii="Times New Roman" w:hAnsi="Times New Roman" w:cs="Times New Roman"/>
          <w:sz w:val="24"/>
        </w:rPr>
        <w:t xml:space="preserve"> Приложе</w:t>
      </w:r>
      <w:r w:rsidR="0008709D">
        <w:rPr>
          <w:rFonts w:ascii="Times New Roman" w:hAnsi="Times New Roman" w:cs="Times New Roman"/>
          <w:sz w:val="24"/>
        </w:rPr>
        <w:t xml:space="preserve">ния…………………………………………………………………  </w:t>
      </w:r>
      <w:r w:rsidR="0008709D" w:rsidRPr="0008709D">
        <w:rPr>
          <w:rFonts w:ascii="Times New Roman" w:hAnsi="Times New Roman" w:cs="Times New Roman"/>
          <w:sz w:val="24"/>
        </w:rPr>
        <w:t>16</w:t>
      </w:r>
    </w:p>
    <w:p w:rsidR="00F20F29" w:rsidRPr="0008709D" w:rsidRDefault="00F20F29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F20F29" w:rsidRDefault="00F20F29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0F29" w:rsidRDefault="00F20F29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0F29" w:rsidRDefault="00F20F29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0F29" w:rsidRDefault="00F20F29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0F29" w:rsidRDefault="00F20F29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0F29" w:rsidRDefault="00F20F29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0F29" w:rsidRDefault="00F20F29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0F29" w:rsidRDefault="00F20F29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0F29" w:rsidRDefault="00F20F29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0F29" w:rsidRDefault="00F20F29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0F29" w:rsidRDefault="00F20F29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0F29" w:rsidRDefault="00F20F29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0F29" w:rsidRDefault="00F20F29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0F29" w:rsidRDefault="00F20F29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0F29" w:rsidRDefault="00F20F29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0F29" w:rsidRDefault="00F20F29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0F29" w:rsidRDefault="00F20F29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0F29" w:rsidRDefault="00F20F29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0F29" w:rsidRDefault="00F20F29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0F29" w:rsidRDefault="00F20F29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0F29" w:rsidRDefault="00F20F29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0F29" w:rsidRDefault="00F20F29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0F29" w:rsidRDefault="00F20F29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0F29" w:rsidRDefault="00F20F29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0F29" w:rsidRDefault="00F20F29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0F29" w:rsidRDefault="00F20F29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0F29" w:rsidRDefault="00F20F29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0F29" w:rsidRDefault="00F20F29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0F29" w:rsidRDefault="00F20F29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12713" w:rsidRPr="00F20F29" w:rsidRDefault="00A12713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A12713" w:rsidRPr="00A12713" w:rsidRDefault="00A12713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A12713" w:rsidRPr="00A12713" w:rsidRDefault="00A12713" w:rsidP="00A127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«Любят родину не за то, что она велика, а за то, что своя»</w:t>
      </w:r>
    </w:p>
    <w:p w:rsidR="00A12713" w:rsidRDefault="00A12713" w:rsidP="00A127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1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Луций</w:t>
      </w:r>
      <w:proofErr w:type="spellEnd"/>
      <w:r w:rsidRPr="00A1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Анней</w:t>
      </w:r>
      <w:proofErr w:type="spellEnd"/>
      <w:r w:rsidRPr="00A1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Сенека (младший)</w:t>
      </w:r>
    </w:p>
    <w:p w:rsidR="0054017C" w:rsidRPr="00A12713" w:rsidRDefault="0054017C" w:rsidP="00A127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2713" w:rsidRPr="00A12713" w:rsidRDefault="00A12713" w:rsidP="00A127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Дополнительная общеобразовательная программа туристско-краеведче</w:t>
      </w:r>
      <w:r w:rsidR="009F0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ской направленности «История родного </w:t>
      </w:r>
      <w:proofErr w:type="gramStart"/>
      <w:r w:rsidR="009F0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края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  </w:t>
      </w:r>
      <w:proofErr w:type="gramEnd"/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ознакомительный уровень и рассчитана на учащихся 5-9 классов. Срок обуч</w:t>
      </w:r>
      <w:r w:rsidR="00FF6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- 1 год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2713" w:rsidRPr="00A12713" w:rsidRDefault="00A12713" w:rsidP="005401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Актуальность программы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обусловлена тем, что в настоящее время многие школы занимаются краеведческой работой и организацией школьных музеев. </w:t>
      </w:r>
    </w:p>
    <w:p w:rsidR="00A12713" w:rsidRPr="00A12713" w:rsidRDefault="00A12713" w:rsidP="005401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 этой программе помогают учащимся познакомиться с основными видами музейной деятельности, спецификой различных музейных профессий, приобщиться к поисково-собирательской работе, изучению и описанию музейных предметов, созданию коллекций музеев, проведению экскурсий.</w:t>
      </w:r>
    </w:p>
    <w:p w:rsidR="00A12713" w:rsidRPr="00A12713" w:rsidRDefault="00A12713" w:rsidP="00A127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музейно-краеведческой деятельности учащиеся знакомятся с основами вспомогательных дисциплин, не предусмотренных школьной программой: нумизматикой, этнографией, геральдикой, археологией и т.д.</w:t>
      </w:r>
    </w:p>
    <w:p w:rsidR="00A12713" w:rsidRPr="00A12713" w:rsidRDefault="00A12713" w:rsidP="0054017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Краеведение имеет большое значение в патриотическом воспитании школьников, расширении кругозора, развитии их интеллектуального и творческого потенциала. «Малая Родина» ребёнка - это и природа, которая его окружает, семья, дом, школа, это и памятные места региона, его исторические и культурные центры, промышленные предприятия , это и известные люди, гордость и слава нашего края.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Исходя из возрастных особенностей 5-9 классов, главной задачей работы по изучению родного края является воспитание у них устойчивого интереса и познавательного отношения к краеведческому материалу.</w:t>
      </w:r>
    </w:p>
    <w:p w:rsidR="00A12713" w:rsidRPr="00A12713" w:rsidRDefault="00A12713" w:rsidP="0054017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практическими знаниями и умениями в области </w:t>
      </w:r>
      <w:proofErr w:type="spellStart"/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музеологии</w:t>
      </w:r>
      <w:proofErr w:type="spellEnd"/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краеведения, даёт учащимся возможность лучше узнать родную историю и культуру, способствует воспитанию чувства патриотизма, уважению к прошлому.</w:t>
      </w:r>
    </w:p>
    <w:p w:rsidR="00A12713" w:rsidRPr="00A12713" w:rsidRDefault="00A12713" w:rsidP="00A127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Основной </w:t>
      </w: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концептуальной идеей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данной программы является организация интересной, содержательной, общественно значимой практической туристско-краеведческой деятельности с позиции познания и изучения родного края с учётом развития личности.</w:t>
      </w:r>
    </w:p>
    <w:p w:rsidR="00A12713" w:rsidRPr="00A12713" w:rsidRDefault="00A12713" w:rsidP="00A127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Отличительной особенностью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данной программы является то, что она определяет широкий круг изучения краеведческих тем, предусматривает формирование навыков правильной речи, освоение методики исследовательской работы и практику в качестве экскурсовода.</w:t>
      </w:r>
    </w:p>
    <w:p w:rsidR="0054017C" w:rsidRDefault="0054017C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2713" w:rsidRPr="00F20F29" w:rsidRDefault="00A12713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программы</w:t>
      </w:r>
    </w:p>
    <w:p w:rsidR="00A12713" w:rsidRPr="00A12713" w:rsidRDefault="00A12713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творческих способностей учащихся средствами туристско-краеведческой деятельности в процессе изучения родного края.</w:t>
      </w:r>
    </w:p>
    <w:p w:rsidR="00A12713" w:rsidRPr="00A12713" w:rsidRDefault="00A12713" w:rsidP="00A127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нацеливает образовательный процесс на решение следующих взаимосвязанных задач:</w:t>
      </w:r>
    </w:p>
    <w:p w:rsidR="00A12713" w:rsidRPr="00A12713" w:rsidRDefault="00A12713" w:rsidP="00A127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Обучающие: ознакомление учащихся основами </w:t>
      </w:r>
      <w:proofErr w:type="spellStart"/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музеологии</w:t>
      </w:r>
      <w:proofErr w:type="spellEnd"/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вспомогательными историческими дисциплинами, методами исследования и описания предметов материальной культуры, с основами экскурсионной и поисковой деятельности.</w:t>
      </w:r>
    </w:p>
    <w:p w:rsidR="00A12713" w:rsidRPr="00A12713" w:rsidRDefault="009F7D20" w:rsidP="00A127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Развивающие: </w:t>
      </w:r>
      <w:r w:rsidR="00A12713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практических навыков комплексной работы с разными видами исторических источников; самостоятельных исследований; коммуникативно-речевых умений; использование приобретённых знаний и умений в практической деятельности и повседневной жизни.</w:t>
      </w:r>
    </w:p>
    <w:p w:rsidR="00A12713" w:rsidRPr="00A12713" w:rsidRDefault="00A12713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3. Воспитательные: развитие интереса к исследованиям, творческому труду, навыков общения, привитие любви и уважения к истории и культуре своей страны, воспитание патриотизма, бережного отношения к культурному и историческому наследию.</w:t>
      </w:r>
    </w:p>
    <w:p w:rsidR="0054017C" w:rsidRDefault="00A12713" w:rsidP="00540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</w:t>
      </w:r>
    </w:p>
    <w:p w:rsidR="0054017C" w:rsidRDefault="0054017C" w:rsidP="00540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017C" w:rsidRDefault="0054017C" w:rsidP="00540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017C" w:rsidRDefault="0054017C" w:rsidP="00540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2713" w:rsidRPr="00A12713" w:rsidRDefault="00A12713" w:rsidP="00540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Задачи программы:</w:t>
      </w:r>
    </w:p>
    <w:p w:rsidR="00A12713" w:rsidRPr="00A12713" w:rsidRDefault="00A12713" w:rsidP="00A1271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Образовательные:</w:t>
      </w:r>
    </w:p>
    <w:p w:rsidR="00A12713" w:rsidRPr="00A12713" w:rsidRDefault="00A12713" w:rsidP="00A1271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различных сторонах жизни своего края и населения, показ его сложный структуры.</w:t>
      </w:r>
    </w:p>
    <w:p w:rsidR="00A12713" w:rsidRPr="00A12713" w:rsidRDefault="00A12713" w:rsidP="00A1271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уровня знаний учащихся об истории своей малой </w:t>
      </w:r>
      <w:proofErr w:type="gramStart"/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родины  и</w:t>
      </w:r>
      <w:proofErr w:type="gramEnd"/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своего рода.</w:t>
      </w:r>
    </w:p>
    <w:p w:rsidR="00A12713" w:rsidRPr="00A12713" w:rsidRDefault="00A12713" w:rsidP="00A1271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основ русской культуры, быта родного края.</w:t>
      </w:r>
    </w:p>
    <w:p w:rsidR="00A12713" w:rsidRPr="00A12713" w:rsidRDefault="00A12713" w:rsidP="00A1271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Воспитательные:</w:t>
      </w:r>
    </w:p>
    <w:p w:rsidR="00A12713" w:rsidRPr="00A12713" w:rsidRDefault="00A12713" w:rsidP="00A1271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гражданских качеств, патриотического отношения к России и своему краю, формирование личностно-ценностного отношения к своему родному краю, пробуждение деятельной любви к родному месту жительства.</w:t>
      </w:r>
    </w:p>
    <w:p w:rsidR="00A12713" w:rsidRPr="00A12713" w:rsidRDefault="00A12713" w:rsidP="00A1271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чувства толерантности и толерантного поведения в детском коллективе и социуме.</w:t>
      </w:r>
    </w:p>
    <w:p w:rsidR="00A12713" w:rsidRPr="00A12713" w:rsidRDefault="00A12713" w:rsidP="00A1271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Способствование укреплению семейных связей: заинтересованность содержанием предмета не только детей, но и родителей; наличие богатых возможностей для изучения истории края через семейные архивы, рассказы родителей, бабушек и дедушек, других родственников; изучение жизни края в семье через беседы, совместное чтение краеведческой литературы.</w:t>
      </w:r>
    </w:p>
    <w:p w:rsidR="00A12713" w:rsidRPr="00A12713" w:rsidRDefault="00A12713" w:rsidP="00A1271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экологической культуры, способности самостоятельно оценивать уровень безопасности окружающей среды как среды жизнедеятельности.</w:t>
      </w:r>
    </w:p>
    <w:p w:rsidR="00A12713" w:rsidRPr="00A12713" w:rsidRDefault="00A12713" w:rsidP="00A1271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навыков позитивно-сберегающего отношения к окружающей среде и социально-ответственного поведения в ней.</w:t>
      </w:r>
    </w:p>
    <w:p w:rsidR="00A12713" w:rsidRPr="00A12713" w:rsidRDefault="00A12713" w:rsidP="00A1271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</w:t>
      </w:r>
      <w:proofErr w:type="gramStart"/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трудолюбия,  чувства</w:t>
      </w:r>
      <w:proofErr w:type="gramEnd"/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коллективизма и взаимопомощи.</w:t>
      </w:r>
    </w:p>
    <w:p w:rsidR="00A12713" w:rsidRPr="00A12713" w:rsidRDefault="00A12713" w:rsidP="00A1271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в детском коллективе обстановки доброжелательности психологического комфорта, удовлетворения потребностей детей в общении.</w:t>
      </w:r>
    </w:p>
    <w:p w:rsidR="00A12713" w:rsidRPr="00A12713" w:rsidRDefault="009F0839" w:rsidP="00A1271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позиции </w:t>
      </w:r>
      <w:r w:rsidR="00A12713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исследователя и хранителя духовных и материальных богатств своего народа, бережного и уважительного отношения к культурному наследию.</w:t>
      </w:r>
    </w:p>
    <w:p w:rsidR="00A12713" w:rsidRPr="00A12713" w:rsidRDefault="00A12713" w:rsidP="00A1271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личной ответственност</w:t>
      </w:r>
      <w:r w:rsidR="009F0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 отношении к </w:t>
      </w:r>
      <w:proofErr w:type="gramStart"/>
      <w:r w:rsidR="009F0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прошлому, 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настоящему</w:t>
      </w:r>
      <w:proofErr w:type="gramEnd"/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будущему.</w:t>
      </w:r>
    </w:p>
    <w:p w:rsidR="00A12713" w:rsidRPr="00A12713" w:rsidRDefault="00A12713" w:rsidP="00A12713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Развивающие:</w:t>
      </w:r>
    </w:p>
    <w:p w:rsidR="00A12713" w:rsidRPr="00A12713" w:rsidRDefault="00A12713" w:rsidP="00A1271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познавательных интересов, интеллектуальных и творческих способностей, стимулирование стремления </w:t>
      </w:r>
      <w:proofErr w:type="gramStart"/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</w:t>
      </w:r>
      <w:proofErr w:type="gramEnd"/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можно больше о родном крае, интереса учащихся к краеведению через тематические акции центра, детской библиотеки, конкурсы и т.д.</w:t>
      </w:r>
    </w:p>
    <w:p w:rsidR="00A12713" w:rsidRPr="00A12713" w:rsidRDefault="00A12713" w:rsidP="00A1271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общения, оформления творческих работ.</w:t>
      </w:r>
    </w:p>
    <w:p w:rsidR="00A12713" w:rsidRPr="00A12713" w:rsidRDefault="00A12713" w:rsidP="00A1271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способности и готовности к использованию краеведческих знаний и умений в повседневной жизни; видение своего места в решении местных </w:t>
      </w:r>
      <w:proofErr w:type="gramStart"/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  сегодня</w:t>
      </w:r>
      <w:proofErr w:type="gramEnd"/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тех вопросов, которые будут стоять перед ними в будущем.</w:t>
      </w:r>
    </w:p>
    <w:p w:rsidR="00A12713" w:rsidRPr="00A12713" w:rsidRDefault="00A12713" w:rsidP="00A1271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эмоционально-волевых, нравственных качеств личности, познавательных интересов, интеллектуальных и творческих способностей.</w:t>
      </w:r>
    </w:p>
    <w:p w:rsidR="00A12713" w:rsidRPr="00A12713" w:rsidRDefault="00A12713" w:rsidP="00A1271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Ориентирование при решении вопросов дальнейшего образования, выбора профессии и места работы.</w:t>
      </w:r>
    </w:p>
    <w:p w:rsidR="00A12713" w:rsidRDefault="00A12713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обучения рассчитана на школьников 5-9 классов.</w:t>
      </w:r>
    </w:p>
    <w:p w:rsidR="0054017C" w:rsidRPr="00A12713" w:rsidRDefault="0054017C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2713" w:rsidRPr="00A12713" w:rsidRDefault="00A12713" w:rsidP="00A127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20F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проведения занятий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групповые, малыми группами, индивидуально.</w:t>
      </w:r>
    </w:p>
    <w:p w:rsidR="0054017C" w:rsidRDefault="0054017C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017C" w:rsidRDefault="0054017C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017C" w:rsidRDefault="0054017C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017C" w:rsidRDefault="0054017C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2713" w:rsidRPr="00F20F29" w:rsidRDefault="00A12713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0F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формы познавательной деятельности обучающихся</w:t>
      </w:r>
    </w:p>
    <w:p w:rsidR="00A12713" w:rsidRPr="00A12713" w:rsidRDefault="00A12713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Мероприятия, посвящённые важным историческим датам; деловые игры; беседы, диспуты, викторины; презентации; проектно-исследовательская деятельность; коллективные творческие дела; смотры-конкурсы, выставки; соревнования; экскурсии, походы; трудовые дела; групповые тренинги.</w:t>
      </w:r>
    </w:p>
    <w:p w:rsidR="00A12713" w:rsidRPr="00A12713" w:rsidRDefault="00A12713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программы предполагает также широкое использование активных методов самостоятельной работы, в том числе работу с разнообразными источниками: научной, мемуарной, художественной, справочной литературой, материалами музеев, выставок, </w:t>
      </w:r>
      <w:proofErr w:type="spellStart"/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интернет-ресурсами</w:t>
      </w:r>
      <w:proofErr w:type="spellEnd"/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2713" w:rsidRPr="00A12713" w:rsidRDefault="00A12713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предусматривает теоретические и практические занятия:</w:t>
      </w:r>
    </w:p>
    <w:p w:rsidR="00A12713" w:rsidRPr="00A12713" w:rsidRDefault="00A12713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теоретические (беседы, лекции, доклады, викторины, самостоятельная работа).</w:t>
      </w:r>
    </w:p>
    <w:p w:rsidR="00A12713" w:rsidRPr="00A12713" w:rsidRDefault="00A12713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практические (экскурсии, встречи, практикумы в музее, работа с документами, СМИ, работа с компьютером, другими информационными носителями).</w:t>
      </w:r>
    </w:p>
    <w:p w:rsidR="00A12713" w:rsidRDefault="00A12713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принципы реализации программы – научность, доступность, добровольность, субъективность, </w:t>
      </w:r>
      <w:proofErr w:type="spellStart"/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личностный подходы, преемственность, результативность, партнерство, творчество и успех.</w:t>
      </w:r>
    </w:p>
    <w:p w:rsidR="0054017C" w:rsidRDefault="0054017C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3264" w:rsidRDefault="00713264" w:rsidP="007132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3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Нормативно- правовой и документальной основой</w:t>
      </w:r>
    </w:p>
    <w:p w:rsidR="00713264" w:rsidRDefault="00713264" w:rsidP="007132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3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разработки программы являются:</w:t>
      </w:r>
    </w:p>
    <w:p w:rsidR="0054017C" w:rsidRPr="00713264" w:rsidRDefault="0054017C" w:rsidP="007132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F7D20" w:rsidRPr="000E2D6D" w:rsidRDefault="009F7D20" w:rsidP="009F7D20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2D6D">
        <w:rPr>
          <w:rFonts w:ascii="Times New Roman" w:hAnsi="Times New Roman" w:cs="Times New Roman"/>
          <w:color w:val="000000"/>
          <w:sz w:val="24"/>
          <w:szCs w:val="24"/>
        </w:rPr>
        <w:t xml:space="preserve">1. Федеральный закон об образовании в Российской Федерации от 29.12.2012 №273-ФЗ </w:t>
      </w:r>
    </w:p>
    <w:p w:rsidR="009F7D20" w:rsidRPr="000E2D6D" w:rsidRDefault="009F7D20" w:rsidP="009F7D20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2D6D">
        <w:rPr>
          <w:rFonts w:ascii="Times New Roman" w:hAnsi="Times New Roman" w:cs="Times New Roman"/>
          <w:color w:val="000000"/>
          <w:sz w:val="24"/>
          <w:szCs w:val="24"/>
        </w:rPr>
        <w:t xml:space="preserve">2. Концепция развития дополнительного образования детей от 31.03.2022 №678-р </w:t>
      </w:r>
    </w:p>
    <w:p w:rsidR="009F7D20" w:rsidRPr="000E2D6D" w:rsidRDefault="009F7D20" w:rsidP="009F7D20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2D6D">
        <w:rPr>
          <w:rFonts w:ascii="Times New Roman" w:hAnsi="Times New Roman" w:cs="Times New Roman"/>
          <w:color w:val="000000"/>
          <w:sz w:val="24"/>
          <w:szCs w:val="24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9F7D20" w:rsidRPr="000E2D6D" w:rsidRDefault="009F7D20" w:rsidP="009F7D20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2D6D">
        <w:rPr>
          <w:rFonts w:ascii="Times New Roman" w:hAnsi="Times New Roman" w:cs="Times New Roman"/>
          <w:color w:val="000000"/>
          <w:sz w:val="24"/>
          <w:szCs w:val="24"/>
        </w:rPr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:rsidR="009F7D20" w:rsidRPr="000E2D6D" w:rsidRDefault="009F7D20" w:rsidP="009F7D20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2D6D">
        <w:rPr>
          <w:rFonts w:ascii="Times New Roman" w:hAnsi="Times New Roman" w:cs="Times New Roman"/>
          <w:color w:val="000000"/>
          <w:sz w:val="24"/>
          <w:szCs w:val="24"/>
        </w:rPr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9F7D20" w:rsidRPr="000E2D6D" w:rsidRDefault="009F7D20" w:rsidP="009F7D20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2D6D">
        <w:rPr>
          <w:rFonts w:ascii="Times New Roman" w:hAnsi="Times New Roman" w:cs="Times New Roman"/>
          <w:color w:val="000000"/>
          <w:sz w:val="24"/>
          <w:szCs w:val="24"/>
        </w:rPr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9F7D20" w:rsidRPr="000E2D6D" w:rsidRDefault="009F7D20" w:rsidP="009F7D20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2D6D">
        <w:rPr>
          <w:rFonts w:ascii="Times New Roman" w:hAnsi="Times New Roman" w:cs="Times New Roman"/>
          <w:color w:val="000000"/>
          <w:sz w:val="24"/>
          <w:szCs w:val="24"/>
        </w:rPr>
        <w:t xml:space="preserve">7. Приказ </w:t>
      </w:r>
      <w:proofErr w:type="spellStart"/>
      <w:r w:rsidRPr="000E2D6D">
        <w:rPr>
          <w:rFonts w:ascii="Times New Roman" w:hAnsi="Times New Roman" w:cs="Times New Roman"/>
          <w:color w:val="000000"/>
          <w:sz w:val="24"/>
          <w:szCs w:val="24"/>
        </w:rPr>
        <w:t>Минспорта</w:t>
      </w:r>
      <w:proofErr w:type="spellEnd"/>
      <w:r w:rsidRPr="000E2D6D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9F7D20" w:rsidRPr="000E2D6D" w:rsidRDefault="009F7D20" w:rsidP="009F7D20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2D6D">
        <w:rPr>
          <w:rFonts w:ascii="Times New Roman" w:hAnsi="Times New Roman" w:cs="Times New Roman"/>
          <w:color w:val="000000"/>
          <w:sz w:val="24"/>
          <w:szCs w:val="24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9F7D20" w:rsidRPr="000E2D6D" w:rsidRDefault="009F7D20" w:rsidP="009F7D20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2D6D">
        <w:rPr>
          <w:rFonts w:ascii="Times New Roman" w:hAnsi="Times New Roman" w:cs="Times New Roman"/>
          <w:color w:val="000000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 </w:t>
      </w:r>
    </w:p>
    <w:p w:rsidR="009F7D20" w:rsidRPr="000E2D6D" w:rsidRDefault="009F7D20" w:rsidP="009F7D20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2D6D">
        <w:rPr>
          <w:rFonts w:ascii="Times New Roman" w:hAnsi="Times New Roman" w:cs="Times New Roman"/>
          <w:color w:val="000000"/>
          <w:sz w:val="24"/>
          <w:szCs w:val="24"/>
        </w:rPr>
        <w:t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 (если программа реализуется с применением электронного обучения и дистанционных образовательных технологий);</w:t>
      </w:r>
    </w:p>
    <w:p w:rsidR="009F7D20" w:rsidRPr="000E2D6D" w:rsidRDefault="009F7D20" w:rsidP="009F7D20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2D6D">
        <w:rPr>
          <w:rFonts w:ascii="Times New Roman" w:hAnsi="Times New Roman" w:cs="Times New Roman"/>
          <w:color w:val="000000"/>
          <w:sz w:val="24"/>
          <w:szCs w:val="24"/>
        </w:rPr>
        <w:t>11. 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F20F29" w:rsidRDefault="009F7D20" w:rsidP="005401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E2D6D">
        <w:rPr>
          <w:rFonts w:ascii="Times New Roman" w:hAnsi="Times New Roman" w:cs="Times New Roman"/>
          <w:color w:val="000000"/>
        </w:rPr>
        <w:t>12. Устав МБУДО «Дом детского творчества» г. Мензелинска Республики Татарстан</w:t>
      </w:r>
    </w:p>
    <w:p w:rsidR="0054017C" w:rsidRDefault="0054017C" w:rsidP="009F7D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017C" w:rsidRDefault="0054017C" w:rsidP="009F7D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2713" w:rsidRPr="00F20F29" w:rsidRDefault="00A12713" w:rsidP="009F7D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0F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занятий</w:t>
      </w:r>
      <w:r w:rsidRPr="00F20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12713" w:rsidRPr="00A12713" w:rsidRDefault="00A12713" w:rsidP="00A127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</w:t>
      </w:r>
      <w:r w:rsidR="009F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обучения – 2</w:t>
      </w:r>
      <w:r w:rsidR="00FF6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</w:t>
      </w:r>
      <w:r w:rsidR="00467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F6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неделю, 34</w:t>
      </w:r>
      <w:r w:rsidRPr="00A1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учебных часов в год;</w:t>
      </w:r>
    </w:p>
    <w:p w:rsidR="00A12713" w:rsidRPr="00A12713" w:rsidRDefault="00A12713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12713" w:rsidRPr="00A12713" w:rsidRDefault="00A12713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" w:eastAsia="Times New Roman" w:hAnsi="Times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З</w:t>
      </w:r>
      <w:r w:rsidR="003862CF">
        <w:rPr>
          <w:rFonts w:ascii="Times" w:eastAsia="Times New Roman" w:hAnsi="Times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анятия по программе «История родного края» проходят 2</w:t>
      </w:r>
      <w:r w:rsidRPr="00A12713">
        <w:rPr>
          <w:rFonts w:ascii="Times" w:eastAsia="Times New Roman" w:hAnsi="Times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раз</w:t>
      </w:r>
      <w:r w:rsidR="003862CF">
        <w:rPr>
          <w:rFonts w:ascii="Times" w:eastAsia="Times New Roman" w:hAnsi="Times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а</w:t>
      </w:r>
      <w:r w:rsidRPr="00A12713">
        <w:rPr>
          <w:rFonts w:ascii="Times" w:eastAsia="Times New Roman" w:hAnsi="Times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в нед</w:t>
      </w:r>
      <w:r w:rsidR="00467C16">
        <w:rPr>
          <w:rFonts w:ascii="Times" w:eastAsia="Times New Roman" w:hAnsi="Times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елю в течение 45</w:t>
      </w:r>
      <w:r w:rsidR="003862CF">
        <w:rPr>
          <w:rFonts w:ascii="Times" w:eastAsia="Times New Roman" w:hAnsi="Times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мин.</w:t>
      </w:r>
      <w:proofErr w:type="gramStart"/>
      <w:r w:rsidR="003862CF">
        <w:rPr>
          <w:rFonts w:ascii="Times" w:eastAsia="Times New Roman" w:hAnsi="Times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,  всего</w:t>
      </w:r>
      <w:proofErr w:type="gramEnd"/>
      <w:r w:rsidR="003862CF">
        <w:rPr>
          <w:rFonts w:ascii="Times" w:eastAsia="Times New Roman" w:hAnsi="Times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14</w:t>
      </w:r>
      <w:r w:rsidR="00FF633C">
        <w:rPr>
          <w:rFonts w:ascii="Times" w:eastAsia="Times New Roman" w:hAnsi="Times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4 часов за 1 год. </w:t>
      </w:r>
      <w:r w:rsidRPr="00A12713">
        <w:rPr>
          <w:rFonts w:ascii="Times" w:eastAsia="Times New Roman" w:hAnsi="Times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20F29" w:rsidRPr="00F20F29" w:rsidRDefault="00F20F29" w:rsidP="00F20F29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F29" w:rsidRDefault="009F0839" w:rsidP="00F20F29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Сроки реализации </w:t>
      </w:r>
      <w:r w:rsidR="00F20F29" w:rsidRPr="00F20F29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2833EB" w:rsidRPr="00F20F29" w:rsidRDefault="002833EB" w:rsidP="00F20F29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F29" w:rsidRPr="00F86515" w:rsidRDefault="00F20F29" w:rsidP="00F20F2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86515">
        <w:rPr>
          <w:rFonts w:ascii="Times New Roman" w:hAnsi="Times New Roman" w:cs="Times New Roman"/>
          <w:sz w:val="24"/>
          <w:szCs w:val="24"/>
        </w:rPr>
        <w:t>Возрастной диапазон, в котором реализуется программа «</w:t>
      </w:r>
      <w:r>
        <w:rPr>
          <w:rFonts w:ascii="Times New Roman" w:hAnsi="Times New Roman" w:cs="Times New Roman"/>
          <w:sz w:val="24"/>
          <w:szCs w:val="24"/>
        </w:rPr>
        <w:t>Краеведение</w:t>
      </w:r>
      <w:r w:rsidRPr="00F86515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–  дети </w:t>
      </w:r>
      <w:r w:rsidR="00B6326D">
        <w:rPr>
          <w:rFonts w:ascii="Times New Roman" w:hAnsi="Times New Roman" w:cs="Times New Roman"/>
          <w:sz w:val="24"/>
          <w:szCs w:val="24"/>
        </w:rPr>
        <w:t>школьного возраста (9-15</w:t>
      </w:r>
      <w:r w:rsidRPr="00F86515">
        <w:rPr>
          <w:rFonts w:ascii="Times New Roman" w:hAnsi="Times New Roman" w:cs="Times New Roman"/>
          <w:sz w:val="24"/>
          <w:szCs w:val="24"/>
        </w:rPr>
        <w:t xml:space="preserve"> лет). </w:t>
      </w:r>
    </w:p>
    <w:p w:rsidR="004E602C" w:rsidRDefault="00F20F29" w:rsidP="00F20F29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515">
        <w:rPr>
          <w:rFonts w:ascii="Times New Roman" w:hAnsi="Times New Roman" w:cs="Times New Roman"/>
          <w:sz w:val="24"/>
          <w:szCs w:val="24"/>
        </w:rPr>
        <w:t>Программа «</w:t>
      </w:r>
      <w:r w:rsidR="009F0839">
        <w:rPr>
          <w:rFonts w:ascii="Times New Roman" w:hAnsi="Times New Roman" w:cs="Times New Roman"/>
          <w:sz w:val="24"/>
          <w:szCs w:val="24"/>
        </w:rPr>
        <w:t xml:space="preserve">История родного края» </w:t>
      </w:r>
      <w:r w:rsidRPr="00F86515">
        <w:rPr>
          <w:rFonts w:ascii="Times New Roman" w:hAnsi="Times New Roman" w:cs="Times New Roman"/>
          <w:sz w:val="24"/>
          <w:szCs w:val="24"/>
        </w:rPr>
        <w:t>разработана на 1 год, общее количество часов – 144</w:t>
      </w:r>
      <w:r w:rsidR="00106444">
        <w:rPr>
          <w:rFonts w:ascii="Times New Roman" w:hAnsi="Times New Roman" w:cs="Times New Roman"/>
          <w:sz w:val="24"/>
          <w:szCs w:val="24"/>
        </w:rPr>
        <w:t xml:space="preserve"> </w:t>
      </w:r>
      <w:r w:rsidRPr="00F86515">
        <w:rPr>
          <w:rFonts w:ascii="Times New Roman" w:hAnsi="Times New Roman" w:cs="Times New Roman"/>
          <w:sz w:val="24"/>
          <w:szCs w:val="24"/>
        </w:rPr>
        <w:t>ч.</w:t>
      </w:r>
      <w:r w:rsidRPr="00F8651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86515">
        <w:rPr>
          <w:rFonts w:ascii="Times New Roman" w:hAnsi="Times New Roman" w:cs="Times New Roman"/>
          <w:bCs/>
          <w:iCs/>
          <w:sz w:val="24"/>
          <w:szCs w:val="24"/>
        </w:rPr>
        <w:t>Занятия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86515">
        <w:rPr>
          <w:rFonts w:ascii="Times New Roman" w:hAnsi="Times New Roman" w:cs="Times New Roman"/>
          <w:bCs/>
          <w:iCs/>
          <w:sz w:val="24"/>
          <w:szCs w:val="24"/>
        </w:rPr>
        <w:t>проводятся 2 раза в неделю по два академических часа.</w:t>
      </w:r>
      <w:r w:rsidRPr="00F86515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F86515">
        <w:rPr>
          <w:rFonts w:ascii="Times New Roman" w:eastAsia="Calibri" w:hAnsi="Times New Roman" w:cs="Times New Roman"/>
          <w:sz w:val="24"/>
          <w:szCs w:val="24"/>
        </w:rPr>
        <w:t>Занятия проводятся согласно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86515">
        <w:rPr>
          <w:rFonts w:ascii="Times New Roman" w:eastAsia="Calibri" w:hAnsi="Times New Roman" w:cs="Times New Roman"/>
          <w:sz w:val="24"/>
          <w:szCs w:val="24"/>
        </w:rPr>
        <w:t>тематическим планам. В учебную группу обучения з</w:t>
      </w:r>
      <w:r>
        <w:rPr>
          <w:rFonts w:ascii="Times New Roman" w:eastAsia="Calibri" w:hAnsi="Times New Roman" w:cs="Times New Roman"/>
          <w:sz w:val="24"/>
          <w:szCs w:val="24"/>
        </w:rPr>
        <w:t>аписываются дети в возрасте от 9</w:t>
      </w:r>
      <w:r w:rsidRPr="00F86515">
        <w:rPr>
          <w:rFonts w:ascii="Times New Roman" w:eastAsia="Calibri" w:hAnsi="Times New Roman" w:cs="Times New Roman"/>
          <w:sz w:val="24"/>
          <w:szCs w:val="24"/>
        </w:rPr>
        <w:t xml:space="preserve"> до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15</w:t>
      </w:r>
      <w:r w:rsidRPr="00F86515">
        <w:rPr>
          <w:rFonts w:ascii="Times New Roman" w:eastAsia="Calibri" w:hAnsi="Times New Roman" w:cs="Times New Roman"/>
          <w:sz w:val="24"/>
          <w:szCs w:val="24"/>
        </w:rPr>
        <w:t xml:space="preserve"> лет. </w:t>
      </w:r>
    </w:p>
    <w:tbl>
      <w:tblPr>
        <w:tblpPr w:leftFromText="180" w:rightFromText="180" w:vertAnchor="text" w:horzAnchor="margin" w:tblpY="-850"/>
        <w:tblW w:w="105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"/>
        <w:gridCol w:w="2514"/>
        <w:gridCol w:w="28"/>
        <w:gridCol w:w="1070"/>
        <w:gridCol w:w="20"/>
        <w:gridCol w:w="676"/>
        <w:gridCol w:w="50"/>
        <w:gridCol w:w="802"/>
        <w:gridCol w:w="12"/>
        <w:gridCol w:w="886"/>
        <w:gridCol w:w="683"/>
        <w:gridCol w:w="1522"/>
        <w:gridCol w:w="1836"/>
      </w:tblGrid>
      <w:tr w:rsidR="000F0ACB" w:rsidRPr="009F7D20" w:rsidTr="00277954">
        <w:tc>
          <w:tcPr>
            <w:tcW w:w="1053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ACB" w:rsidRPr="009F7D20" w:rsidRDefault="000F0ACB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Учебно- тематический план</w:t>
            </w:r>
          </w:p>
        </w:tc>
      </w:tr>
      <w:tr w:rsidR="004E602C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02C" w:rsidRDefault="004E602C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4E602C" w:rsidRPr="009F7D20" w:rsidRDefault="004E602C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02C" w:rsidRDefault="004E602C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4E602C" w:rsidRPr="009F7D20" w:rsidRDefault="004E602C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темы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02C" w:rsidRDefault="004E602C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4E602C" w:rsidRPr="009F7D20" w:rsidRDefault="004E602C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Месяц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02C" w:rsidRDefault="004E602C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4E602C" w:rsidRPr="009F7D20" w:rsidRDefault="004E602C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02C" w:rsidRDefault="004E602C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4E602C" w:rsidRPr="009F7D20" w:rsidRDefault="004E602C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Время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02C" w:rsidRDefault="004E602C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4E602C" w:rsidRPr="009F7D20" w:rsidRDefault="004E602C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02C" w:rsidRDefault="004E602C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4E602C" w:rsidRPr="009F7D20" w:rsidRDefault="004E602C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02C" w:rsidRDefault="004E602C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4E602C" w:rsidRPr="009F7D20" w:rsidRDefault="004E602C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02C" w:rsidRPr="009F7D20" w:rsidRDefault="004E602C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Формы аттестации</w:t>
            </w:r>
          </w:p>
          <w:p w:rsidR="004E602C" w:rsidRPr="009F7D20" w:rsidRDefault="004E602C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(контроля)</w:t>
            </w:r>
          </w:p>
        </w:tc>
      </w:tr>
      <w:tr w:rsidR="004E602C" w:rsidRPr="009F7D20" w:rsidTr="00277954">
        <w:tc>
          <w:tcPr>
            <w:tcW w:w="1053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02C" w:rsidRPr="009F7D20" w:rsidRDefault="004E602C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I «Край, в котором мы живём» (30</w:t>
            </w:r>
            <w:r w:rsidRPr="009F7D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часов)</w:t>
            </w:r>
          </w:p>
        </w:tc>
      </w:tr>
      <w:tr w:rsidR="0085363F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63F" w:rsidRPr="009F7D20" w:rsidRDefault="0085363F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63F" w:rsidRPr="009F7D20" w:rsidRDefault="0085363F" w:rsidP="00277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Вводное занятие. Организационные вопросы. </w:t>
            </w:r>
          </w:p>
        </w:tc>
        <w:tc>
          <w:tcPr>
            <w:tcW w:w="109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63F" w:rsidRPr="009F7D20" w:rsidRDefault="0085363F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63F" w:rsidRPr="009F7D20" w:rsidRDefault="0085363F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63F" w:rsidRPr="009F7D20" w:rsidRDefault="0085363F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  <w:r w:rsidR="00242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63F" w:rsidRPr="009F7D20" w:rsidRDefault="0085363F" w:rsidP="0027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63F" w:rsidRPr="009F7D20" w:rsidRDefault="0085363F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63F" w:rsidRPr="009F7D20" w:rsidRDefault="0085363F" w:rsidP="002779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63F" w:rsidRPr="009F7D20" w:rsidRDefault="0085363F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анкетирование</w:t>
            </w: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школьного музея (краеведческий раздел)</w:t>
            </w:r>
          </w:p>
        </w:tc>
        <w:tc>
          <w:tcPr>
            <w:tcW w:w="109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835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0" w:lineRule="atLeast"/>
            </w:pPr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42BA9" w:rsidRPr="009F7D20" w:rsidTr="00E96E95">
        <w:trPr>
          <w:trHeight w:val="334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Посещение школьного музея </w:t>
            </w:r>
          </w:p>
          <w:p w:rsidR="00242BA9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 исторический раздел)</w:t>
            </w:r>
          </w:p>
        </w:tc>
        <w:tc>
          <w:tcPr>
            <w:tcW w:w="109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835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0" w:lineRule="atLeast"/>
            </w:pPr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Ознакомление с фондами школьного музея.</w:t>
            </w:r>
          </w:p>
        </w:tc>
        <w:tc>
          <w:tcPr>
            <w:tcW w:w="109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835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0" w:lineRule="atLeast"/>
            </w:pPr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55EB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Виртуальное путешествие. Территория и географическое положение области</w:t>
            </w:r>
          </w:p>
        </w:tc>
        <w:tc>
          <w:tcPr>
            <w:tcW w:w="109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85363F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30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835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0" w:lineRule="atLeast"/>
            </w:pPr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42BA9" w:rsidRPr="009F7D20" w:rsidTr="00E96E95">
        <w:trPr>
          <w:trHeight w:val="759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ическое положение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Мензелинского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109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835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0" w:lineRule="atLeast"/>
            </w:pPr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</w:t>
            </w: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Виртуальные музеи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Мензелинского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109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F11B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0" w:lineRule="atLeast"/>
            </w:pPr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BD55EB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BD55EB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Знакомство с картой района</w:t>
            </w:r>
          </w:p>
        </w:tc>
        <w:tc>
          <w:tcPr>
            <w:tcW w:w="109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F11B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0" w:lineRule="atLeast"/>
            </w:pPr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Символика области и района</w:t>
            </w:r>
          </w:p>
        </w:tc>
        <w:tc>
          <w:tcPr>
            <w:tcW w:w="109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F11B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Default="00242BA9" w:rsidP="00242BA9">
            <w:pPr>
              <w:spacing w:after="0" w:line="0" w:lineRule="atLeast"/>
            </w:pPr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Ознакомление со значками из коллекции музея </w:t>
            </w:r>
          </w:p>
        </w:tc>
        <w:tc>
          <w:tcPr>
            <w:tcW w:w="109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F11B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0" w:lineRule="atLeast"/>
            </w:pPr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Растительный и животный мир края</w:t>
            </w:r>
          </w:p>
        </w:tc>
        <w:tc>
          <w:tcPr>
            <w:tcW w:w="109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F11B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Default="00242BA9" w:rsidP="00242BA9">
            <w:pPr>
              <w:spacing w:after="0" w:line="0" w:lineRule="atLeast"/>
            </w:pPr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Климат региона</w:t>
            </w:r>
          </w:p>
        </w:tc>
        <w:tc>
          <w:tcPr>
            <w:tcW w:w="109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F11B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0" w:lineRule="atLeast"/>
            </w:pPr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Сбор материала по теме «Наш край богат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талантами»</w:t>
            </w:r>
            <w:r w:rsidR="00E96E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96E95" w:rsidRPr="002A236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Поэты и писатели нашего района</w:t>
            </w:r>
            <w:r w:rsidR="00E96E9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1098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F11B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Default="00242BA9" w:rsidP="00242BA9">
            <w:pPr>
              <w:spacing w:after="0" w:line="0" w:lineRule="atLeast"/>
            </w:pPr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работа</w:t>
            </w: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Здоровье- наше богатство. Спортивное занятие</w:t>
            </w:r>
            <w:r w:rsidR="00E96E9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 </w:t>
            </w:r>
            <w:r w:rsidR="00E96E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Занятие ЗОЖ</w:t>
            </w:r>
          </w:p>
        </w:tc>
        <w:tc>
          <w:tcPr>
            <w:tcW w:w="1098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85363F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31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F11B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3707F" w:rsidRDefault="00242BA9" w:rsidP="00242B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5363F" w:rsidRPr="009F7D20" w:rsidTr="00E96E95">
        <w:trPr>
          <w:trHeight w:val="1448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63F" w:rsidRDefault="0085363F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63F" w:rsidRPr="002A236A" w:rsidRDefault="00E96E95" w:rsidP="002779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любим жизнь. Игры на свежем воздухе. Занятие ЗОЖ.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63F" w:rsidRDefault="0085363F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63F" w:rsidRPr="009F7D20" w:rsidRDefault="00E258D1" w:rsidP="00277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63F" w:rsidRDefault="00242BA9" w:rsidP="002779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63F" w:rsidRPr="009F7D20" w:rsidRDefault="0085363F" w:rsidP="00277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63F" w:rsidRDefault="0085363F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63F" w:rsidRDefault="0085363F" w:rsidP="00277954">
            <w:pPr>
              <w:spacing w:line="0" w:lineRule="atLeast"/>
            </w:pPr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937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63F" w:rsidRPr="009F7D20" w:rsidRDefault="0085363F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творческая работа</w:t>
            </w:r>
          </w:p>
        </w:tc>
      </w:tr>
      <w:tr w:rsidR="0085363F" w:rsidRPr="009F7D20" w:rsidTr="00277954">
        <w:tc>
          <w:tcPr>
            <w:tcW w:w="10537" w:type="dxa"/>
            <w:gridSpan w:val="1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63F" w:rsidRPr="009F7D20" w:rsidRDefault="0085363F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 II «Село, в котором я живу» (32</w:t>
            </w:r>
            <w:r w:rsidRPr="009F7D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часов)</w:t>
            </w:r>
          </w:p>
        </w:tc>
      </w:tr>
      <w:tr w:rsidR="0085363F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63F" w:rsidRPr="009F7D20" w:rsidRDefault="0085363F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63F" w:rsidRPr="009F7D20" w:rsidRDefault="0085363F" w:rsidP="00277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села Матвеевка</w:t>
            </w:r>
            <w:r w:rsidR="00E96E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="00E96E95"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Систематизация и </w:t>
            </w:r>
            <w:r w:rsidR="00E96E95"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обработка собранн</w:t>
            </w:r>
            <w:r w:rsidR="00E96E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ого материала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63F" w:rsidRPr="009F7D20" w:rsidRDefault="0085363F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Ноябрь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63F" w:rsidRPr="009F7D20" w:rsidRDefault="00E258D1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63F" w:rsidRDefault="0085363F" w:rsidP="00277954">
            <w:r w:rsidRPr="002D3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12.30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63F" w:rsidRPr="009F7D20" w:rsidRDefault="0085363F" w:rsidP="0027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63F" w:rsidRPr="009F7D20" w:rsidRDefault="0085363F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63F" w:rsidRDefault="0085363F" w:rsidP="00277954">
            <w:pPr>
              <w:spacing w:after="0" w:line="0" w:lineRule="atLeast"/>
            </w:pPr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63F" w:rsidRPr="009F7D20" w:rsidRDefault="0085363F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42BA9" w:rsidRPr="009F7D20" w:rsidTr="00E96E95">
        <w:trPr>
          <w:trHeight w:val="25"/>
        </w:trPr>
        <w:tc>
          <w:tcPr>
            <w:tcW w:w="2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7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2E3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Легенды и предания о селе</w:t>
            </w:r>
          </w:p>
        </w:tc>
        <w:tc>
          <w:tcPr>
            <w:tcW w:w="1098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941A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0" w:lineRule="atLeast"/>
            </w:pPr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42BA9" w:rsidRPr="009F7D20" w:rsidTr="00E96E95">
        <w:trPr>
          <w:trHeight w:val="726"/>
        </w:trPr>
        <w:tc>
          <w:tcPr>
            <w:tcW w:w="2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422E3D" w:rsidRDefault="00242BA9" w:rsidP="00242BA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8" w:type="dxa"/>
            <w:gridSpan w:val="2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2D3AB3" w:rsidRDefault="00242BA9" w:rsidP="00242BA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B27859" w:rsidRDefault="00242BA9" w:rsidP="00242B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42BA9" w:rsidRPr="009F7D20" w:rsidTr="00E96E95"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Улицы села</w:t>
            </w:r>
          </w:p>
        </w:tc>
        <w:tc>
          <w:tcPr>
            <w:tcW w:w="1098" w:type="dxa"/>
            <w:gridSpan w:val="2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941A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Default="00242BA9" w:rsidP="00242BA9">
            <w:pPr>
              <w:spacing w:after="0" w:line="0" w:lineRule="atLeast"/>
            </w:pPr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2BA9" w:rsidRPr="009F7D20" w:rsidTr="00E96E95"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Экскурсия по деревне</w:t>
            </w:r>
          </w:p>
        </w:tc>
        <w:tc>
          <w:tcPr>
            <w:tcW w:w="1098" w:type="dxa"/>
            <w:gridSpan w:val="2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941A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0" w:lineRule="atLeast"/>
            </w:pPr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BD55EB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Знакомство с картой сел</w:t>
            </w:r>
            <w:r w:rsidRPr="00BD55EB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а</w:t>
            </w:r>
          </w:p>
        </w:tc>
        <w:tc>
          <w:tcPr>
            <w:tcW w:w="109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941A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0" w:lineRule="atLeast"/>
            </w:pPr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викторина</w:t>
            </w: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BD55EB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BD55EB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Изучение местной топонимики</w:t>
            </w:r>
          </w:p>
        </w:tc>
        <w:tc>
          <w:tcPr>
            <w:tcW w:w="109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941A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0" w:lineRule="atLeast"/>
            </w:pPr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2BA9" w:rsidRPr="009F7D20" w:rsidTr="00E96E95">
        <w:trPr>
          <w:trHeight w:val="1062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BD55EB" w:rsidRDefault="00242BA9" w:rsidP="00242B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С</w:t>
            </w:r>
            <w:r w:rsidRPr="00BD55EB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оставление кратких сообщений, сбор материалов.</w:t>
            </w:r>
          </w:p>
        </w:tc>
        <w:tc>
          <w:tcPr>
            <w:tcW w:w="1098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941A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0" w:lineRule="atLeast"/>
            </w:pPr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BD55EB" w:rsidRDefault="00242BA9" w:rsidP="00242B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Достопримечательности села</w:t>
            </w:r>
          </w:p>
        </w:tc>
        <w:tc>
          <w:tcPr>
            <w:tcW w:w="1098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941A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0" w:lineRule="atLeast"/>
            </w:pPr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BD55EB" w:rsidRDefault="00242BA9" w:rsidP="00242B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С</w:t>
            </w:r>
            <w:r w:rsidRPr="00BD55EB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оставление крат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ких сообщений, сбор материалов.</w:t>
            </w:r>
          </w:p>
        </w:tc>
        <w:tc>
          <w:tcPr>
            <w:tcW w:w="109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941A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0" w:lineRule="atLeast"/>
            </w:pPr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Возобновление материалов</w:t>
            </w:r>
          </w:p>
        </w:tc>
        <w:tc>
          <w:tcPr>
            <w:tcW w:w="109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941A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0" w:lineRule="atLeast"/>
            </w:pPr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Составление альбомов</w:t>
            </w:r>
          </w:p>
        </w:tc>
        <w:tc>
          <w:tcPr>
            <w:tcW w:w="109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941A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0" w:lineRule="atLeast"/>
            </w:pPr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Систематизация и обработка собранного материала по истории улиц села</w:t>
            </w:r>
          </w:p>
        </w:tc>
        <w:tc>
          <w:tcPr>
            <w:tcW w:w="109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941A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Default="00242BA9" w:rsidP="00242BA9">
            <w:pPr>
              <w:spacing w:after="0" w:line="0" w:lineRule="atLeast"/>
            </w:pPr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альбома</w:t>
            </w: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Памятники и мемориалы села</w:t>
            </w:r>
          </w:p>
        </w:tc>
        <w:tc>
          <w:tcPr>
            <w:tcW w:w="109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941A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Default="00242BA9" w:rsidP="00242BA9">
            <w:pPr>
              <w:spacing w:after="0" w:line="0" w:lineRule="atLeast"/>
            </w:pPr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Сам. работа</w:t>
            </w: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Систематизация и обработка собранного материала по теме «Памятники села»</w:t>
            </w:r>
          </w:p>
        </w:tc>
        <w:tc>
          <w:tcPr>
            <w:tcW w:w="109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941A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Default="00242BA9" w:rsidP="00242BA9">
            <w:pPr>
              <w:spacing w:after="0" w:line="0" w:lineRule="atLeast"/>
            </w:pPr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</w:t>
            </w:r>
          </w:p>
        </w:tc>
      </w:tr>
      <w:tr w:rsidR="00242BA9" w:rsidRPr="009F7D20" w:rsidTr="00E96E95">
        <w:trPr>
          <w:trHeight w:val="1224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422E3D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E3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Мое село через 10 лет. Создаем проекты домов и зданий нашего села в будущем.</w:t>
            </w:r>
          </w:p>
        </w:tc>
        <w:tc>
          <w:tcPr>
            <w:tcW w:w="109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941A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0" w:lineRule="atLeast"/>
            </w:pPr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Предприятия села. Значение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941A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0" w:lineRule="atLeast"/>
            </w:pPr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B27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5363F" w:rsidRPr="009F7D20" w:rsidTr="00277954">
        <w:tc>
          <w:tcPr>
            <w:tcW w:w="717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63F" w:rsidRPr="009F7D20" w:rsidRDefault="0085363F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III « Под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готовка экскурсионной группы» (16 </w:t>
            </w:r>
            <w:r w:rsidRPr="009F7D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часов)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63F" w:rsidRPr="009F7D20" w:rsidRDefault="0085363F" w:rsidP="00277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63F" w:rsidRPr="009F7D20" w:rsidRDefault="0085363F" w:rsidP="0027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E96E95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Спорт- это сила. Занятие ЗОЖ</w:t>
            </w:r>
          </w:p>
        </w:tc>
        <w:tc>
          <w:tcPr>
            <w:tcW w:w="109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4D50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Default="00242BA9" w:rsidP="00242BA9">
            <w:pPr>
              <w:spacing w:after="0" w:line="0" w:lineRule="atLeast"/>
            </w:pPr>
            <w:r w:rsidRPr="00EF2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EF2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EF2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Сам. работа</w:t>
            </w: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33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E96E95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Зимние игры. Веселые старты. Занятие против алкоголизма</w:t>
            </w:r>
          </w:p>
        </w:tc>
        <w:tc>
          <w:tcPr>
            <w:tcW w:w="109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4D50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Default="00242BA9" w:rsidP="00242BA9">
            <w:pPr>
              <w:spacing w:after="0" w:line="0" w:lineRule="atLeast"/>
            </w:pPr>
            <w:r w:rsidRPr="00EF2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EF2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EF2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экскурсии «Ветераны педагогического труда»</w:t>
            </w:r>
          </w:p>
        </w:tc>
        <w:tc>
          <w:tcPr>
            <w:tcW w:w="109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4D50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Default="00242BA9" w:rsidP="00242BA9">
            <w:pPr>
              <w:spacing w:after="0" w:line="0" w:lineRule="atLeast"/>
            </w:pPr>
            <w:r w:rsidRPr="00EF2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EF2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EF2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экскурсии «Ветераны Великой Отечественной войны- наши земляки»</w:t>
            </w:r>
          </w:p>
        </w:tc>
        <w:tc>
          <w:tcPr>
            <w:tcW w:w="109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4D50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Default="00242BA9" w:rsidP="00242BA9">
            <w:pPr>
              <w:spacing w:after="0" w:line="0" w:lineRule="atLeast"/>
            </w:pPr>
            <w:r w:rsidRPr="00EF2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EF2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EF2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Сам. работа</w:t>
            </w: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альбома «Ветераны 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еликой Отечественной войны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общ</w:t>
            </w: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ей школы»</w:t>
            </w:r>
          </w:p>
        </w:tc>
        <w:tc>
          <w:tcPr>
            <w:tcW w:w="109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4D50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Default="00242BA9" w:rsidP="00242BA9">
            <w:pPr>
              <w:spacing w:after="0" w:line="0" w:lineRule="atLeast"/>
            </w:pPr>
            <w:r w:rsidRPr="00EF2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EF2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EF2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альбома</w:t>
            </w: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экскурсии «Быт жителей нашего села в прошлом»</w:t>
            </w:r>
          </w:p>
        </w:tc>
        <w:tc>
          <w:tcPr>
            <w:tcW w:w="109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4D50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Default="00242BA9" w:rsidP="00242BA9">
            <w:pPr>
              <w:spacing w:after="0" w:line="0" w:lineRule="atLeast"/>
            </w:pPr>
            <w:r w:rsidRPr="00EF2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EF2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EF2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422E3D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E3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Экск</w:t>
            </w: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 xml:space="preserve">урсия по территории села </w:t>
            </w:r>
            <w:proofErr w:type="spellStart"/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Ст.Матвеевка</w:t>
            </w:r>
            <w:proofErr w:type="spellEnd"/>
          </w:p>
        </w:tc>
        <w:tc>
          <w:tcPr>
            <w:tcW w:w="109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422E3D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4D50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422E3D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E3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0" w:lineRule="atLeast"/>
            </w:pPr>
            <w:r w:rsidRPr="00EF2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EF2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EF2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экскурсии «В тылу как на фронте»</w:t>
            </w:r>
          </w:p>
        </w:tc>
        <w:tc>
          <w:tcPr>
            <w:tcW w:w="109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4D50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Default="00242BA9" w:rsidP="00242BA9">
            <w:pPr>
              <w:spacing w:after="0" w:line="0" w:lineRule="atLeast"/>
            </w:pPr>
            <w:r w:rsidRPr="00EF2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EF2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EF2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58D1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8D1" w:rsidRDefault="00E258D1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8D1" w:rsidRPr="009F7D20" w:rsidRDefault="00E258D1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Возникновение школы в нашем селе.</w:t>
            </w:r>
          </w:p>
        </w:tc>
        <w:tc>
          <w:tcPr>
            <w:tcW w:w="109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8D1" w:rsidRPr="009F7D20" w:rsidRDefault="00E258D1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8D1" w:rsidRPr="00E258D1" w:rsidRDefault="00E258D1" w:rsidP="00277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30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8D1" w:rsidRDefault="00242BA9" w:rsidP="00277954"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8D1" w:rsidRPr="009F7D20" w:rsidRDefault="00E258D1" w:rsidP="0027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8D1" w:rsidRPr="009F7D20" w:rsidRDefault="00E258D1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8D1" w:rsidRDefault="00E258D1" w:rsidP="00277954">
            <w:pPr>
              <w:spacing w:after="0" w:line="0" w:lineRule="atLeast"/>
            </w:pPr>
            <w:r w:rsidRPr="000947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0947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0947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8D1" w:rsidRPr="009F7D20" w:rsidRDefault="00E258D1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</w:t>
            </w:r>
          </w:p>
        </w:tc>
      </w:tr>
      <w:tr w:rsidR="00E258D1" w:rsidRPr="009F7D20" w:rsidTr="00277954">
        <w:trPr>
          <w:trHeight w:val="187"/>
        </w:trPr>
        <w:tc>
          <w:tcPr>
            <w:tcW w:w="1053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8D1" w:rsidRPr="009F7D20" w:rsidRDefault="00E258D1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ЗДЕЛ IV «История нашей школы» (14 часов</w:t>
            </w:r>
            <w:r w:rsidRPr="009F7D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</w:tr>
      <w:tr w:rsidR="00E258D1" w:rsidRPr="009F7D20" w:rsidTr="00E96E95">
        <w:trPr>
          <w:trHeight w:val="759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8D1" w:rsidRPr="009F7D20" w:rsidRDefault="00E258D1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8D1" w:rsidRPr="009F7D20" w:rsidRDefault="00E258D1" w:rsidP="00277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Старое здание школы</w:t>
            </w:r>
          </w:p>
        </w:tc>
        <w:tc>
          <w:tcPr>
            <w:tcW w:w="109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8D1" w:rsidRPr="009F7D20" w:rsidRDefault="00E258D1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8D1" w:rsidRPr="009F7D20" w:rsidRDefault="00277954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8D1" w:rsidRDefault="00242BA9" w:rsidP="00277954"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8D1" w:rsidRPr="009F7D20" w:rsidRDefault="00E258D1" w:rsidP="0027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8D1" w:rsidRPr="009F7D20" w:rsidRDefault="00E258D1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8D1" w:rsidRDefault="00E258D1" w:rsidP="00277954">
            <w:pPr>
              <w:spacing w:after="0" w:line="0" w:lineRule="atLeast"/>
            </w:pPr>
            <w:r w:rsidRPr="000947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0947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0947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8D1" w:rsidRPr="009F7D20" w:rsidRDefault="00E258D1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Бывшие директора и </w:t>
            </w: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школы.</w:t>
            </w:r>
          </w:p>
        </w:tc>
        <w:tc>
          <w:tcPr>
            <w:tcW w:w="109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F67A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Default="00242BA9" w:rsidP="00242BA9">
            <w:pPr>
              <w:spacing w:after="0" w:line="0" w:lineRule="atLeast"/>
            </w:pPr>
            <w:r w:rsidRPr="000947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0947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0947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Дополнить документы про директоров</w:t>
            </w:r>
          </w:p>
        </w:tc>
        <w:tc>
          <w:tcPr>
            <w:tcW w:w="109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F67A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0" w:lineRule="atLeast"/>
            </w:pPr>
            <w:r w:rsidRPr="000947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0947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0947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и систематизация материалов о выпускниках школы разных лет.</w:t>
            </w:r>
          </w:p>
        </w:tc>
        <w:tc>
          <w:tcPr>
            <w:tcW w:w="109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F67A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Default="00242BA9" w:rsidP="00242BA9">
            <w:pPr>
              <w:spacing w:after="0" w:line="0" w:lineRule="atLeast"/>
            </w:pPr>
            <w:r w:rsidRPr="000947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0947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0947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альбома</w:t>
            </w: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Наши выпускники- наша Гордость</w:t>
            </w:r>
          </w:p>
        </w:tc>
        <w:tc>
          <w:tcPr>
            <w:tcW w:w="109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F67A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0" w:lineRule="atLeast"/>
            </w:pPr>
            <w:r w:rsidRPr="000947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0947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0947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Учителями славится Россия</w:t>
            </w:r>
          </w:p>
        </w:tc>
        <w:tc>
          <w:tcPr>
            <w:tcW w:w="109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F67A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Default="00242BA9" w:rsidP="00242BA9">
            <w:pPr>
              <w:spacing w:after="0" w:line="0" w:lineRule="atLeast"/>
            </w:pPr>
            <w:r w:rsidRPr="000947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0947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0947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</w:t>
            </w:r>
          </w:p>
        </w:tc>
      </w:tr>
      <w:tr w:rsidR="00E258D1" w:rsidRPr="009F7D20" w:rsidTr="00277954">
        <w:tc>
          <w:tcPr>
            <w:tcW w:w="6496" w:type="dxa"/>
            <w:gridSpan w:val="10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8D1" w:rsidRPr="009F7D20" w:rsidRDefault="00E258D1" w:rsidP="0027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V « Музейная работа» ( 52 часа</w:t>
            </w:r>
            <w:r w:rsidRPr="009F7D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8D1" w:rsidRPr="009F7D20" w:rsidRDefault="00E258D1" w:rsidP="00277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8D1" w:rsidRPr="009F7D20" w:rsidRDefault="00E258D1" w:rsidP="00277954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8D1" w:rsidRPr="009F7D20" w:rsidRDefault="00E258D1" w:rsidP="0027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2BA9" w:rsidRPr="009F7D20" w:rsidTr="00E96E95">
        <w:trPr>
          <w:trHeight w:val="1075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274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Приём экспонатов. </w:t>
            </w:r>
          </w:p>
        </w:tc>
        <w:tc>
          <w:tcPr>
            <w:tcW w:w="109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81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9B4E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Default="00242BA9" w:rsidP="00242BA9">
            <w:pPr>
              <w:spacing w:after="0" w:line="0" w:lineRule="atLeast"/>
            </w:pPr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2BA9" w:rsidRPr="009F7D20" w:rsidTr="00E96E95">
        <w:trPr>
          <w:trHeight w:val="1075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274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Инвентарная книга.</w:t>
            </w:r>
          </w:p>
        </w:tc>
        <w:tc>
          <w:tcPr>
            <w:tcW w:w="109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277954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27</w:t>
            </w:r>
          </w:p>
        </w:tc>
        <w:tc>
          <w:tcPr>
            <w:tcW w:w="81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9B4E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0" w:lineRule="atLeast"/>
            </w:pPr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2BA9" w:rsidRPr="009F7D20" w:rsidTr="00E96E95">
        <w:trPr>
          <w:trHeight w:val="1024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49</w:t>
            </w:r>
          </w:p>
        </w:tc>
        <w:tc>
          <w:tcPr>
            <w:tcW w:w="274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материалами основного музейного фонда.</w:t>
            </w:r>
          </w:p>
        </w:tc>
        <w:tc>
          <w:tcPr>
            <w:tcW w:w="1090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72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277954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03</w:t>
            </w:r>
          </w:p>
        </w:tc>
        <w:tc>
          <w:tcPr>
            <w:tcW w:w="81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9B4E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0" w:lineRule="atLeast"/>
            </w:pPr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2BA9" w:rsidRPr="009F7D20" w:rsidTr="00E96E95">
        <w:trPr>
          <w:trHeight w:val="751"/>
        </w:trPr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 анализ фондов школьного музея</w:t>
            </w:r>
          </w:p>
        </w:tc>
        <w:tc>
          <w:tcPr>
            <w:tcW w:w="1090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</w:t>
            </w:r>
          </w:p>
        </w:tc>
        <w:tc>
          <w:tcPr>
            <w:tcW w:w="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9B4E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C550DC" w:rsidRDefault="00242BA9" w:rsidP="00242B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27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A12713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соответствующей литературой.</w:t>
            </w:r>
          </w:p>
        </w:tc>
        <w:tc>
          <w:tcPr>
            <w:tcW w:w="1090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9B4E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0" w:lineRule="atLeast"/>
            </w:pPr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27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новых материалов для обновления  музейной экспозиции «Мы ими гордимся».</w:t>
            </w:r>
          </w:p>
        </w:tc>
        <w:tc>
          <w:tcPr>
            <w:tcW w:w="1090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9B4E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Default="00242BA9" w:rsidP="00242BA9">
            <w:pPr>
              <w:spacing w:after="0" w:line="0" w:lineRule="atLeast"/>
            </w:pPr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Сам. работа</w:t>
            </w: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27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Уголок герою Советского Союза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В.Гордова</w:t>
            </w:r>
            <w:proofErr w:type="spellEnd"/>
          </w:p>
        </w:tc>
        <w:tc>
          <w:tcPr>
            <w:tcW w:w="1090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9B4E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0" w:lineRule="atLeast"/>
            </w:pPr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27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Ознакомление экспозицией</w:t>
            </w:r>
          </w:p>
        </w:tc>
        <w:tc>
          <w:tcPr>
            <w:tcW w:w="1090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9B4E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0" w:lineRule="atLeast"/>
            </w:pPr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27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Просмотр фильма про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Гордова</w:t>
            </w:r>
            <w:proofErr w:type="spellEnd"/>
          </w:p>
        </w:tc>
        <w:tc>
          <w:tcPr>
            <w:tcW w:w="1090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277954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9B4E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0" w:lineRule="atLeast"/>
            </w:pPr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27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Сбор материалов для оформление экспозиции  «Наши односельчане -участники сражений в «горячих» точках».</w:t>
            </w:r>
          </w:p>
        </w:tc>
        <w:tc>
          <w:tcPr>
            <w:tcW w:w="1090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9B4E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Default="00242BA9" w:rsidP="00242BA9">
            <w:pPr>
              <w:spacing w:after="0" w:line="0" w:lineRule="atLeast"/>
            </w:pPr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274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Спорт нужен везде. </w:t>
            </w:r>
            <w:r w:rsidR="00242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Спортивные конкурсы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 Занятие ЗОЖ</w:t>
            </w:r>
          </w:p>
        </w:tc>
        <w:tc>
          <w:tcPr>
            <w:tcW w:w="1090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9B4E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27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E96E95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против вредных привычек (против алкоголизма). Спорт- это сила. Занятие ЗОЖ</w:t>
            </w:r>
          </w:p>
        </w:tc>
        <w:tc>
          <w:tcPr>
            <w:tcW w:w="1090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9B4E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0" w:lineRule="atLeast"/>
            </w:pPr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2BA9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27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Интернационалисты </w:t>
            </w:r>
          </w:p>
          <w:p w:rsidR="00242BA9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Афганцы, Чеченской Войны</w:t>
            </w:r>
          </w:p>
        </w:tc>
        <w:tc>
          <w:tcPr>
            <w:tcW w:w="1090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r w:rsidRPr="009B4E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Default="00242BA9" w:rsidP="00242BA9">
            <w:pPr>
              <w:spacing w:after="0" w:line="0" w:lineRule="atLeast"/>
            </w:pPr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BA9" w:rsidRPr="009F7D20" w:rsidRDefault="00242BA9" w:rsidP="00242B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6E95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27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Сбор материалов про участников СВО- наших Выпускниках. </w:t>
            </w:r>
          </w:p>
        </w:tc>
        <w:tc>
          <w:tcPr>
            <w:tcW w:w="1090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A56FE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0</w:t>
            </w:r>
          </w:p>
        </w:tc>
        <w:tc>
          <w:tcPr>
            <w:tcW w:w="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r w:rsidRPr="009B4E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pPr>
              <w:spacing w:after="0" w:line="0" w:lineRule="atLeast"/>
            </w:pPr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6E95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27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Помним, Гордимся (Касаткин Евгений)</w:t>
            </w:r>
          </w:p>
        </w:tc>
        <w:tc>
          <w:tcPr>
            <w:tcW w:w="1090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r w:rsidRPr="009B4E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pPr>
              <w:spacing w:after="0" w:line="0" w:lineRule="atLeast"/>
            </w:pPr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6E95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27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«Урок Победы в музее»</w:t>
            </w:r>
          </w:p>
        </w:tc>
        <w:tc>
          <w:tcPr>
            <w:tcW w:w="1090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r w:rsidRPr="009B4E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pPr>
              <w:spacing w:after="0" w:line="0" w:lineRule="atLeast"/>
            </w:pPr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викторина</w:t>
            </w:r>
          </w:p>
        </w:tc>
      </w:tr>
      <w:tr w:rsidR="00E96E95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27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Беседа, посвящённая 75 годовщине Победы советского народа в Великой Отечественной войне</w:t>
            </w:r>
          </w:p>
        </w:tc>
        <w:tc>
          <w:tcPr>
            <w:tcW w:w="1090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r w:rsidRPr="009B4E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pPr>
              <w:spacing w:after="0" w:line="0" w:lineRule="atLeast"/>
            </w:pPr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C550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</w:t>
            </w:r>
          </w:p>
        </w:tc>
      </w:tr>
      <w:tr w:rsidR="00E96E95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27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Обновление фотографий «Бессмертного полка»</w:t>
            </w:r>
          </w:p>
        </w:tc>
        <w:tc>
          <w:tcPr>
            <w:tcW w:w="1090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r w:rsidRPr="009B4E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pPr>
              <w:spacing w:after="0" w:line="0" w:lineRule="atLeast"/>
            </w:pPr>
            <w:r w:rsidRPr="00771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771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771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96E95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65</w:t>
            </w:r>
          </w:p>
        </w:tc>
        <w:tc>
          <w:tcPr>
            <w:tcW w:w="27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экскурсий в школьном музее «Моя малая родина» для учащихся 5-9 классов</w:t>
            </w:r>
          </w:p>
        </w:tc>
        <w:tc>
          <w:tcPr>
            <w:tcW w:w="1090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r w:rsidRPr="009B4E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pPr>
              <w:spacing w:after="0" w:line="0" w:lineRule="atLeast"/>
            </w:pPr>
            <w:r w:rsidRPr="00771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771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771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Сам. работа</w:t>
            </w:r>
          </w:p>
        </w:tc>
      </w:tr>
      <w:tr w:rsidR="00E96E95" w:rsidRPr="009F7D20" w:rsidTr="00E96E95">
        <w:trPr>
          <w:trHeight w:val="25"/>
        </w:trPr>
        <w:tc>
          <w:tcPr>
            <w:tcW w:w="2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74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материалов для оформления новой музейной экспозиции «Славные люди труда»</w:t>
            </w:r>
          </w:p>
        </w:tc>
        <w:tc>
          <w:tcPr>
            <w:tcW w:w="10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r w:rsidRPr="009B4E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8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pPr>
              <w:spacing w:after="0" w:line="0" w:lineRule="atLeast"/>
            </w:pPr>
            <w:r w:rsidRPr="00771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771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771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кроссворд</w:t>
            </w:r>
          </w:p>
        </w:tc>
      </w:tr>
      <w:tr w:rsidR="00E96E95" w:rsidRPr="009F7D20" w:rsidTr="00E96E95">
        <w:trPr>
          <w:trHeight w:val="989"/>
        </w:trPr>
        <w:tc>
          <w:tcPr>
            <w:tcW w:w="2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0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A56FE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01</w:t>
            </w:r>
          </w:p>
        </w:tc>
        <w:tc>
          <w:tcPr>
            <w:tcW w:w="81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A741E4" w:rsidRDefault="00E96E95" w:rsidP="00E96E9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771F9D" w:rsidRDefault="00E96E95" w:rsidP="00E96E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96E95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27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материалов</w:t>
            </w:r>
          </w:p>
        </w:tc>
        <w:tc>
          <w:tcPr>
            <w:tcW w:w="1090" w:type="dxa"/>
            <w:gridSpan w:val="2"/>
            <w:vMerge w:val="restart"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r w:rsidRPr="009B4E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pPr>
              <w:spacing w:after="0" w:line="0" w:lineRule="atLeast"/>
            </w:pPr>
            <w:r w:rsidRPr="00771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771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771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96E95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27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выставки «Моё село в годы войны»</w:t>
            </w:r>
          </w:p>
        </w:tc>
        <w:tc>
          <w:tcPr>
            <w:tcW w:w="1090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r w:rsidRPr="009B4E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pPr>
              <w:spacing w:after="0" w:line="0" w:lineRule="atLeast"/>
            </w:pPr>
            <w:r w:rsidRPr="00771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771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771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</w:t>
            </w:r>
          </w:p>
        </w:tc>
      </w:tr>
      <w:tr w:rsidR="00E96E95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27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изученного за год, викторина на знание теоретических вопросов «Знай и люби свой край».</w:t>
            </w:r>
          </w:p>
        </w:tc>
        <w:tc>
          <w:tcPr>
            <w:tcW w:w="1090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r w:rsidRPr="009B4E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pPr>
              <w:spacing w:after="0" w:line="0" w:lineRule="atLeast"/>
            </w:pPr>
            <w:r w:rsidRPr="00771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771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771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96E95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27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A12713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экскурсий в школьном музее «Моя малая родина» для учащихся 1--4 классов</w:t>
            </w:r>
          </w:p>
        </w:tc>
        <w:tc>
          <w:tcPr>
            <w:tcW w:w="1090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r w:rsidRPr="009B4E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pPr>
              <w:spacing w:after="0" w:line="0" w:lineRule="atLeast"/>
            </w:pPr>
            <w:r w:rsidRPr="00771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771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771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96E95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27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34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Защита проектов по истории родного края</w:t>
            </w:r>
          </w:p>
        </w:tc>
        <w:tc>
          <w:tcPr>
            <w:tcW w:w="1090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r w:rsidRPr="009B4E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pPr>
              <w:spacing w:after="0" w:line="0" w:lineRule="atLeast"/>
            </w:pPr>
            <w:r w:rsidRPr="00771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771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771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6E95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27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EB3349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Итоговое занятие. Спорт- это сила. Спортивные соревнования. Мини Сабантуй</w:t>
            </w:r>
          </w:p>
        </w:tc>
        <w:tc>
          <w:tcPr>
            <w:tcW w:w="1090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r w:rsidRPr="009B4E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Default="00E96E95" w:rsidP="00E96E95">
            <w:pPr>
              <w:spacing w:after="0" w:line="0" w:lineRule="atLeast"/>
            </w:pPr>
            <w:r w:rsidRPr="00771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771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Матвеевская</w:t>
            </w:r>
            <w:proofErr w:type="spellEnd"/>
            <w:r w:rsidRPr="00771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9F7D20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состязание</w:t>
            </w:r>
          </w:p>
        </w:tc>
      </w:tr>
      <w:tr w:rsidR="00E96E95" w:rsidRPr="009F7D20" w:rsidTr="00E96E95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A12713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A12713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A12713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A12713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A12713" w:rsidRDefault="00E96E95" w:rsidP="00E9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A12713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A12713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A12713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95" w:rsidRPr="00A12713" w:rsidRDefault="00E96E95" w:rsidP="00E96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D335F" w:rsidRDefault="002D335F" w:rsidP="002D335F">
      <w:pPr>
        <w:pStyle w:val="a8"/>
        <w:shd w:val="clear" w:color="auto" w:fill="FFFFFF"/>
        <w:spacing w:after="240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2D335F" w:rsidRDefault="002D335F" w:rsidP="002D335F">
      <w:pPr>
        <w:pStyle w:val="a8"/>
        <w:shd w:val="clear" w:color="auto" w:fill="FFFFFF"/>
        <w:spacing w:after="240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A12713" w:rsidRPr="009F7D20" w:rsidRDefault="00A12713" w:rsidP="00A12713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165"/>
        <w:tblW w:w="9522" w:type="dxa"/>
        <w:tblLook w:val="0000" w:firstRow="0" w:lastRow="0" w:firstColumn="0" w:lastColumn="0" w:noHBand="0" w:noVBand="0"/>
      </w:tblPr>
      <w:tblGrid>
        <w:gridCol w:w="795"/>
        <w:gridCol w:w="3139"/>
        <w:gridCol w:w="1190"/>
        <w:gridCol w:w="14"/>
        <w:gridCol w:w="1248"/>
        <w:gridCol w:w="1314"/>
        <w:gridCol w:w="1798"/>
        <w:gridCol w:w="24"/>
      </w:tblGrid>
      <w:tr w:rsidR="00B34C5A" w:rsidRPr="00D8597B" w:rsidTr="00B34C5A">
        <w:trPr>
          <w:trHeight w:val="289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5A" w:rsidRPr="00572730" w:rsidRDefault="00B34C5A" w:rsidP="00B34C5A">
            <w:pPr>
              <w:ind w:left="-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5A" w:rsidRPr="00572730" w:rsidRDefault="00B34C5A" w:rsidP="00B34C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раздела/занятия</w:t>
            </w:r>
          </w:p>
        </w:tc>
        <w:tc>
          <w:tcPr>
            <w:tcW w:w="3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C5A" w:rsidRPr="00572730" w:rsidRDefault="00B34C5A" w:rsidP="00B34C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 часов</w:t>
            </w:r>
          </w:p>
        </w:tc>
        <w:tc>
          <w:tcPr>
            <w:tcW w:w="182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34C5A" w:rsidRPr="00572730" w:rsidRDefault="00B34C5A" w:rsidP="00B34C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Форма аттестации/ контроля</w:t>
            </w:r>
          </w:p>
        </w:tc>
      </w:tr>
      <w:tr w:rsidR="00B34C5A" w:rsidRPr="00D8597B" w:rsidTr="00B34C5A">
        <w:trPr>
          <w:trHeight w:val="577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5A" w:rsidRPr="00572730" w:rsidRDefault="00B34C5A" w:rsidP="00B34C5A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5A" w:rsidRPr="00572730" w:rsidRDefault="00B34C5A" w:rsidP="00B34C5A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5A" w:rsidRPr="00572730" w:rsidRDefault="00B34C5A" w:rsidP="00B34C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5A" w:rsidRPr="00572730" w:rsidRDefault="00B34C5A" w:rsidP="00B34C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Теория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C5A" w:rsidRPr="00572730" w:rsidRDefault="00B34C5A" w:rsidP="00B34C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82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5A" w:rsidRPr="00572730" w:rsidRDefault="00B34C5A" w:rsidP="00B34C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4C5A" w:rsidRPr="00D8597B" w:rsidTr="00B34C5A">
        <w:trPr>
          <w:trHeight w:val="61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5A" w:rsidRPr="00572730" w:rsidRDefault="00B34C5A" w:rsidP="00B34C5A">
            <w:pPr>
              <w:pStyle w:val="Style69"/>
              <w:widowControl/>
              <w:jc w:val="center"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572730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5A" w:rsidRPr="00572730" w:rsidRDefault="00B34C5A" w:rsidP="00B34C5A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57273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Край, в котором мы живём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5A" w:rsidRPr="00572730" w:rsidRDefault="00572730" w:rsidP="00B34C5A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572730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30</w:t>
            </w:r>
            <w:r w:rsidR="00B34C5A" w:rsidRPr="00572730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5A" w:rsidRPr="00572730" w:rsidRDefault="00B34C5A" w:rsidP="00B34C5A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572730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4C5A" w:rsidRPr="00572730" w:rsidRDefault="00810680" w:rsidP="00B34C5A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5A" w:rsidRPr="00572730" w:rsidRDefault="00B34C5A" w:rsidP="00B34C5A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572730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 Беседа; выполнение творческих заданий</w:t>
            </w:r>
          </w:p>
        </w:tc>
      </w:tr>
      <w:tr w:rsidR="00B34C5A" w:rsidRPr="00D8597B" w:rsidTr="00B34C5A">
        <w:trPr>
          <w:trHeight w:val="1118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5A" w:rsidRPr="00572730" w:rsidRDefault="00B34C5A" w:rsidP="00B34C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5A" w:rsidRPr="00572730" w:rsidRDefault="00B34C5A" w:rsidP="00B34C5A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273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Село, в котором я живу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5A" w:rsidRPr="00572730" w:rsidRDefault="00572730" w:rsidP="00B34C5A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572730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5A" w:rsidRPr="00572730" w:rsidRDefault="00B34C5A" w:rsidP="00B34C5A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572730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C5A" w:rsidRPr="00572730" w:rsidRDefault="00266C41" w:rsidP="00B34C5A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572730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3</w:t>
            </w:r>
            <w:r w:rsidR="00810680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5A" w:rsidRPr="00572730" w:rsidRDefault="00B34C5A" w:rsidP="00B34C5A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572730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Наблюдение; выпол</w:t>
            </w:r>
            <w:r w:rsidRPr="00572730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softHyphen/>
              <w:t>нение творческих заданий</w:t>
            </w:r>
          </w:p>
        </w:tc>
      </w:tr>
      <w:tr w:rsidR="00B34C5A" w:rsidRPr="00D8597B" w:rsidTr="00B34C5A">
        <w:trPr>
          <w:trHeight w:val="83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5A" w:rsidRPr="00572730" w:rsidRDefault="00B34C5A" w:rsidP="00B34C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3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5A" w:rsidRPr="00572730" w:rsidRDefault="00B34C5A" w:rsidP="00B34C5A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273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Подготовка экскурсионной группы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5A" w:rsidRPr="00572730" w:rsidRDefault="00572730" w:rsidP="00B34C5A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572730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5A" w:rsidRPr="00572730" w:rsidRDefault="00572730" w:rsidP="00B34C5A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C5A" w:rsidRPr="00572730" w:rsidRDefault="00B34C5A" w:rsidP="00B34C5A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572730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5A" w:rsidRPr="00572730" w:rsidRDefault="00B34C5A" w:rsidP="00B34C5A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572730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Наблюдение; выпол</w:t>
            </w:r>
            <w:r w:rsidRPr="00572730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softHyphen/>
              <w:t>нение творческих</w:t>
            </w:r>
          </w:p>
        </w:tc>
      </w:tr>
      <w:tr w:rsidR="00B34C5A" w:rsidRPr="00D8597B" w:rsidTr="00B34C5A">
        <w:trPr>
          <w:trHeight w:val="848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5A" w:rsidRPr="00572730" w:rsidRDefault="00B34C5A" w:rsidP="00B34C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4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5A" w:rsidRPr="00572730" w:rsidRDefault="00B34C5A" w:rsidP="00B34C5A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57273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История нашей школы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5A" w:rsidRPr="00572730" w:rsidRDefault="00572730" w:rsidP="00B34C5A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572730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5A" w:rsidRPr="00572730" w:rsidRDefault="00572730" w:rsidP="00B34C5A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C5A" w:rsidRPr="00572730" w:rsidRDefault="00810680" w:rsidP="00B34C5A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2</w:t>
            </w:r>
            <w:r w:rsidR="00B34C5A" w:rsidRPr="00572730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5A" w:rsidRPr="00572730" w:rsidRDefault="00B34C5A" w:rsidP="00B34C5A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572730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Наблюдение, выполнение  </w:t>
            </w:r>
          </w:p>
          <w:p w:rsidR="00B34C5A" w:rsidRPr="00572730" w:rsidRDefault="00B34C5A" w:rsidP="00B34C5A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572730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творческих заданий</w:t>
            </w:r>
          </w:p>
        </w:tc>
      </w:tr>
      <w:tr w:rsidR="00B34C5A" w:rsidRPr="00D8597B" w:rsidTr="00B34C5A">
        <w:trPr>
          <w:trHeight w:val="27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5A" w:rsidRPr="00572730" w:rsidRDefault="00B34C5A" w:rsidP="00B34C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5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5A" w:rsidRPr="00572730" w:rsidRDefault="00B34C5A" w:rsidP="00B34C5A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57273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Музейная работа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5A" w:rsidRPr="00572730" w:rsidRDefault="00572730" w:rsidP="00B34C5A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572730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5</w:t>
            </w:r>
            <w:r w:rsidR="00B34C5A" w:rsidRPr="00572730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5A" w:rsidRPr="00572730" w:rsidRDefault="00572730" w:rsidP="00B34C5A">
            <w:pPr>
              <w:pStyle w:val="Style64"/>
              <w:widowControl/>
              <w:rPr>
                <w:rStyle w:val="FontStyle102"/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Style w:val="FontStyle102"/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C5A" w:rsidRPr="00572730" w:rsidRDefault="00810680" w:rsidP="00B34C5A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5A" w:rsidRPr="00572730" w:rsidRDefault="00B34C5A" w:rsidP="00B34C5A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572730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B34C5A" w:rsidRPr="00D8597B" w:rsidTr="00B34C5A">
        <w:trPr>
          <w:gridAfter w:val="1"/>
          <w:wAfter w:w="24" w:type="dxa"/>
          <w:trHeight w:val="289"/>
        </w:trPr>
        <w:tc>
          <w:tcPr>
            <w:tcW w:w="5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5A" w:rsidRPr="00572730" w:rsidRDefault="00B34C5A" w:rsidP="00B34C5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27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144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5A" w:rsidRPr="00572730" w:rsidRDefault="00B34C5A" w:rsidP="00B34C5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27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C5A" w:rsidRPr="00572730" w:rsidRDefault="00B34C5A" w:rsidP="00B34C5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2730">
              <w:rPr>
                <w:rFonts w:ascii="Times New Roman" w:hAnsi="Times New Roman" w:cs="Times New Roman"/>
                <w:b/>
                <w:sz w:val="24"/>
                <w:szCs w:val="24"/>
              </w:rPr>
              <w:t>110ч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5A" w:rsidRPr="00572730" w:rsidRDefault="00B34C5A" w:rsidP="00B34C5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9F7D20" w:rsidRDefault="009F7D20" w:rsidP="009F7D2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34C5A" w:rsidRPr="00A12713" w:rsidRDefault="00B34C5A" w:rsidP="009F7D2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C3E17" w:rsidRDefault="009C3E17" w:rsidP="00587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C3E17" w:rsidRPr="007577CE" w:rsidRDefault="009C3E17" w:rsidP="000F0A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C3E17" w:rsidRPr="007577CE" w:rsidRDefault="009C3E17" w:rsidP="009C3E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77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УЧЕБНО- ТЕМАТИЧЕСКОГО ПЛАНА</w:t>
      </w:r>
    </w:p>
    <w:p w:rsidR="009C3E17" w:rsidRDefault="009C3E17" w:rsidP="009C3E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77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1 «</w:t>
      </w:r>
      <w:r w:rsidR="00C6472A" w:rsidRPr="007577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КРАЙ</w:t>
      </w:r>
      <w:r w:rsidRPr="007577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В КОТОРОМ МЫ ЖИВЁМ (30 ЧАСОВ</w:t>
      </w:r>
      <w:r w:rsidRPr="009C3E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C6472A" w:rsidRPr="00C6472A" w:rsidRDefault="00C6472A" w:rsidP="00C64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47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1.</w:t>
      </w:r>
      <w:r w:rsidRPr="00C647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Вводное занятие. </w:t>
      </w:r>
      <w:r w:rsidRP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направлением деятельности кружка, его целями и задачами на текущий учебный год. Избрание совета и актива музея.</w:t>
      </w:r>
    </w:p>
    <w:p w:rsidR="00C6472A" w:rsidRPr="00C6472A" w:rsidRDefault="00C6472A" w:rsidP="00C64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47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2.</w:t>
      </w:r>
      <w:r w:rsidRP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Посещение школьного музея (краеведческий раздел </w:t>
      </w:r>
      <w:r w:rsidR="007577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исторический раздел) Организация выставки рисунков</w:t>
      </w:r>
    </w:p>
    <w:p w:rsidR="00C6472A" w:rsidRPr="00C6472A" w:rsidRDefault="00C6472A" w:rsidP="00C64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47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3.</w:t>
      </w:r>
      <w:r w:rsidRPr="00C647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школьного музея</w:t>
      </w:r>
    </w:p>
    <w:p w:rsidR="00A12713" w:rsidRPr="00C6472A" w:rsidRDefault="00A12713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4.</w:t>
      </w:r>
      <w:r w:rsidRP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Растительный и животный мир края. </w:t>
      </w:r>
    </w:p>
    <w:p w:rsidR="00A12713" w:rsidRPr="00C6472A" w:rsidRDefault="00A12713" w:rsidP="009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5.</w:t>
      </w:r>
      <w:r w:rsidRP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Сбор материала по теме «Наш край б</w:t>
      </w:r>
      <w:r w:rsidR="009C3E17" w:rsidRP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огат талантами». </w:t>
      </w:r>
      <w:r w:rsidR="005870F8" w:rsidRP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Фронтальная </w:t>
      </w:r>
      <w:proofErr w:type="gramStart"/>
      <w:r w:rsidR="005870F8" w:rsidRP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беседа:</w:t>
      </w:r>
      <w:r w:rsidRP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5870F8" w:rsidRPr="00C6472A" w:rsidRDefault="00A12713" w:rsidP="00587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6.</w:t>
      </w:r>
      <w:r w:rsidRP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="005870F8" w:rsidRP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Географическое положение Мензелинского района. Беседа. Сформировать представление   о   территории Мензелинского района</w:t>
      </w:r>
      <w:r w:rsid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87D7C" w:rsidRPr="00C6472A" w:rsidRDefault="00887D7C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7.</w:t>
      </w:r>
      <w:r w:rsidRP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870F8" w:rsidRP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Виртуальные музеи Мензелинского района</w:t>
      </w:r>
      <w:r w:rsid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:rsidR="00887D7C" w:rsidRPr="00C6472A" w:rsidRDefault="00887D7C" w:rsidP="009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8.</w:t>
      </w:r>
      <w:r w:rsidRP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="005870F8" w:rsidRPr="00C6472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Знакомство с картой района</w:t>
      </w:r>
      <w:r w:rsidR="009C3E17" w:rsidRPr="00C6472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="009C3E17" w:rsidRP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Определение географического положения области и района. Площадь территории, конфигурация, границы, протяженность с севера на юг,</w:t>
      </w:r>
    </w:p>
    <w:p w:rsidR="00887D7C" w:rsidRPr="00C6472A" w:rsidRDefault="00887D7C" w:rsidP="009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9.</w:t>
      </w:r>
      <w:r w:rsidRP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="005870F8" w:rsidRP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Символика области и района</w:t>
      </w:r>
      <w:r w:rsidR="009C3E17" w:rsidRP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Символика области и района. с запада на восток. Составление аппликации и рисунков «Символика края».</w:t>
      </w:r>
    </w:p>
    <w:p w:rsidR="00887D7C" w:rsidRPr="00C6472A" w:rsidRDefault="00887D7C" w:rsidP="009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C647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10</w:t>
      </w:r>
      <w:r w:rsidR="005870F8" w:rsidRPr="00C647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="009C3E17" w:rsidRPr="00C647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9C3E17" w:rsidRP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со значками из коллекции музея</w:t>
      </w:r>
      <w:r w:rsid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87D7C" w:rsidRPr="00C6472A" w:rsidRDefault="00887D7C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11.</w:t>
      </w:r>
      <w:r w:rsidRP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870F8" w:rsidRP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Растительный и животный мир края.  Знакомство с растительным и животным миром нашего края. Беседа на тему: «Лекарственные травы», «Красная книга и растения края», «Охрана природы родного края», «Заказники», «Природные достопримечательности». Экскурсия в лес.</w:t>
      </w:r>
    </w:p>
    <w:p w:rsidR="00887D7C" w:rsidRPr="00C6472A" w:rsidRDefault="00887D7C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12.</w:t>
      </w:r>
      <w:r w:rsidRP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870F8" w:rsidRP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Климат региона. Знакомство с природными изменениями края</w:t>
      </w:r>
    </w:p>
    <w:p w:rsidR="00887D7C" w:rsidRPr="00C6472A" w:rsidRDefault="00887D7C" w:rsidP="00587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13.</w:t>
      </w:r>
      <w:r w:rsidRP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870F8" w:rsidRP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материала по теме «Наш край богат талантами». Информация об известных людях района</w:t>
      </w:r>
    </w:p>
    <w:p w:rsidR="00887D7C" w:rsidRPr="00C6472A" w:rsidRDefault="00887D7C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14.</w:t>
      </w:r>
      <w:r w:rsidRP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5870F8" w:rsidRPr="00C647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Поэты и писатели нашего района.</w:t>
      </w:r>
      <w:r w:rsidR="005870F8" w:rsidRP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Дать первичные   сведения об известных людях, связанных с нашим краем.</w:t>
      </w:r>
    </w:p>
    <w:p w:rsidR="00887D7C" w:rsidRPr="00C6472A" w:rsidRDefault="00887D7C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15.</w:t>
      </w:r>
      <w:r w:rsidRP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Систематизация и обработка собранного материала     </w:t>
      </w:r>
    </w:p>
    <w:p w:rsidR="00887D7C" w:rsidRDefault="00887D7C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7D7C" w:rsidRPr="00A12713" w:rsidRDefault="00887D7C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2713" w:rsidRPr="00A12713" w:rsidRDefault="00A12713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РАЗДЕ</w:t>
      </w:r>
      <w:r w:rsidR="00B112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 II «Село, в котором я живу» (32 часа</w:t>
      </w:r>
      <w:r w:rsidRPr="00A1271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)</w:t>
      </w:r>
    </w:p>
    <w:p w:rsidR="00A12713" w:rsidRPr="00C6472A" w:rsidRDefault="00C6472A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16</w:t>
      </w:r>
      <w:r w:rsidR="00A12713" w:rsidRPr="00C647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="00A12713" w:rsidRPr="0088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села Матвеевка</w:t>
      </w:r>
      <w:r w:rsidR="00A12713" w:rsidRP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Изучение материалов музейного фонда, раскрывающих эту тему.  Обновление музейного стенда</w:t>
      </w:r>
      <w:r w:rsidRP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A12713" w:rsidRP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Как</w:t>
      </w:r>
      <w:proofErr w:type="gramEnd"/>
      <w:r w:rsidR="00A12713" w:rsidRP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возникло наше село».</w:t>
      </w:r>
    </w:p>
    <w:p w:rsidR="00C6472A" w:rsidRPr="00C6472A" w:rsidRDefault="00C6472A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2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ТЕМА 17,</w:t>
      </w:r>
      <w:r w:rsidRPr="00C64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Легенды и предания о селе</w:t>
      </w:r>
    </w:p>
    <w:p w:rsidR="00A12713" w:rsidRDefault="00A12713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</w:t>
      </w:r>
      <w:r w:rsidR="00C647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</w:t>
      </w:r>
      <w:r w:rsidRPr="00C647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8.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Улицы села.  Знакомство с музейными материалами, посвященными истории улиц села и людям, проживающих на них.</w:t>
      </w:r>
    </w:p>
    <w:p w:rsidR="00C6472A" w:rsidRDefault="00C6472A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2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ТЕМА 19.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Экскурсия по деревне. </w:t>
      </w:r>
    </w:p>
    <w:p w:rsidR="00C6472A" w:rsidRPr="00C6472A" w:rsidRDefault="00C6472A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ТЕМА 20. </w:t>
      </w:r>
      <w:r w:rsidRPr="00C6472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Знакомство с картой села.</w:t>
      </w:r>
    </w:p>
    <w:p w:rsidR="00C6472A" w:rsidRDefault="00C6472A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6472A">
        <w:rPr>
          <w:rFonts w:ascii="Times New Roman" w:eastAsia="Times New Roman" w:hAnsi="Times New Roman" w:cs="Times New Roman"/>
          <w:b/>
          <w:color w:val="212529"/>
          <w:u w:val="single"/>
          <w:lang w:eastAsia="ru-RU"/>
        </w:rPr>
        <w:t>ТЕМА 21</w:t>
      </w:r>
      <w:r>
        <w:rPr>
          <w:rFonts w:ascii="Times New Roman" w:eastAsia="Times New Roman" w:hAnsi="Times New Roman" w:cs="Times New Roman"/>
          <w:color w:val="212529"/>
          <w:lang w:eastAsia="ru-RU"/>
        </w:rPr>
        <w:t xml:space="preserve">. </w:t>
      </w:r>
      <w:r w:rsidRPr="00C6472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Изучение местной топонимики</w:t>
      </w:r>
      <w:r w:rsidR="00B806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</w:t>
      </w:r>
    </w:p>
    <w:p w:rsidR="00B806F0" w:rsidRDefault="00B806F0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u w:val="single"/>
          <w:lang w:eastAsia="ru-RU"/>
        </w:rPr>
        <w:t xml:space="preserve">ТЕМА 22. </w:t>
      </w:r>
      <w:r>
        <w:rPr>
          <w:rFonts w:ascii="Times New Roman" w:eastAsia="Times New Roman" w:hAnsi="Times New Roman" w:cs="Times New Roman"/>
          <w:color w:val="212529"/>
          <w:lang w:eastAsia="ru-RU"/>
        </w:rPr>
        <w:t>С</w:t>
      </w:r>
      <w:r w:rsidRPr="00BD55EB">
        <w:rPr>
          <w:rFonts w:ascii="Times New Roman" w:eastAsia="Times New Roman" w:hAnsi="Times New Roman" w:cs="Times New Roman"/>
          <w:color w:val="212529"/>
          <w:lang w:eastAsia="ru-RU"/>
        </w:rPr>
        <w:t>оставление кратких сообщений, сбор материалов.</w:t>
      </w:r>
    </w:p>
    <w:p w:rsidR="00B806F0" w:rsidRPr="00B806F0" w:rsidRDefault="00B806F0" w:rsidP="00B80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u w:val="single"/>
          <w:lang w:eastAsia="ru-RU"/>
        </w:rPr>
        <w:t xml:space="preserve">ТЕМА 23. </w:t>
      </w:r>
      <w:r>
        <w:rPr>
          <w:rFonts w:ascii="Times New Roman" w:eastAsia="Times New Roman" w:hAnsi="Times New Roman" w:cs="Times New Roman"/>
          <w:color w:val="212529"/>
          <w:lang w:eastAsia="ru-RU"/>
        </w:rPr>
        <w:t>Достопримечательности села. Изучение достопримечательностями села</w:t>
      </w:r>
    </w:p>
    <w:p w:rsidR="00B806F0" w:rsidRPr="00B806F0" w:rsidRDefault="00B806F0" w:rsidP="00B80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u w:val="single"/>
          <w:lang w:eastAsia="ru-RU"/>
        </w:rPr>
        <w:t xml:space="preserve">ТЕМА 24. </w:t>
      </w:r>
      <w:r>
        <w:rPr>
          <w:rFonts w:ascii="Times New Roman" w:eastAsia="Times New Roman" w:hAnsi="Times New Roman" w:cs="Times New Roman"/>
          <w:color w:val="212529"/>
          <w:lang w:eastAsia="ru-RU"/>
        </w:rPr>
        <w:t>С</w:t>
      </w:r>
      <w:r w:rsidRPr="00BD55EB">
        <w:rPr>
          <w:rFonts w:ascii="Times New Roman" w:eastAsia="Times New Roman" w:hAnsi="Times New Roman" w:cs="Times New Roman"/>
          <w:color w:val="212529"/>
          <w:lang w:eastAsia="ru-RU"/>
        </w:rPr>
        <w:t>оставление крат</w:t>
      </w:r>
      <w:r>
        <w:rPr>
          <w:rFonts w:ascii="Times New Roman" w:eastAsia="Times New Roman" w:hAnsi="Times New Roman" w:cs="Times New Roman"/>
          <w:color w:val="212529"/>
          <w:lang w:eastAsia="ru-RU"/>
        </w:rPr>
        <w:t>ких сообщений, сбор материалов.</w:t>
      </w:r>
    </w:p>
    <w:p w:rsidR="00B806F0" w:rsidRPr="00B806F0" w:rsidRDefault="00B806F0" w:rsidP="00B80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u w:val="single"/>
          <w:lang w:eastAsia="ru-RU"/>
        </w:rPr>
        <w:t xml:space="preserve">ТЕМА 25. </w:t>
      </w:r>
      <w:r>
        <w:rPr>
          <w:rFonts w:ascii="Times New Roman" w:eastAsia="Times New Roman" w:hAnsi="Times New Roman" w:cs="Times New Roman"/>
          <w:color w:val="212529"/>
          <w:lang w:eastAsia="ru-RU"/>
        </w:rPr>
        <w:t>Возобновление материалов</w:t>
      </w:r>
    </w:p>
    <w:p w:rsidR="00B806F0" w:rsidRPr="00B806F0" w:rsidRDefault="00B806F0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u w:val="single"/>
          <w:lang w:eastAsia="ru-RU"/>
        </w:rPr>
        <w:lastRenderedPageBreak/>
        <w:t xml:space="preserve">ТЕМА 26. </w:t>
      </w:r>
      <w:r>
        <w:rPr>
          <w:rFonts w:ascii="Times New Roman" w:eastAsia="Times New Roman" w:hAnsi="Times New Roman" w:cs="Times New Roman"/>
          <w:color w:val="212529"/>
          <w:lang w:eastAsia="ru-RU"/>
        </w:rPr>
        <w:t xml:space="preserve">Составление альбомов. 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Занятие, п</w:t>
      </w:r>
      <w:r w:rsidR="00B11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освящённое оформлению   альбома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«Окна моего родного села».</w:t>
      </w:r>
    </w:p>
    <w:p w:rsidR="00A12713" w:rsidRPr="00A12713" w:rsidRDefault="00B806F0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27</w:t>
      </w:r>
      <w:r w:rsidR="00A12713"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="00A12713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Систематизация и обработка собранного материала по истории улиц села. Занятие, по</w:t>
      </w:r>
      <w:r w:rsidR="00B11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свящённое оформлению   альбома </w:t>
      </w:r>
      <w:r w:rsidR="00A12713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«Окна моего родного села».</w:t>
      </w:r>
    </w:p>
    <w:p w:rsidR="00A12713" w:rsidRPr="00A12713" w:rsidRDefault="00B806F0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28</w:t>
      </w:r>
      <w:r w:rsidR="00A12713"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="00A12713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Памятники и мемориалы села. Изучение памятников села.</w:t>
      </w:r>
    </w:p>
    <w:p w:rsidR="00A12713" w:rsidRDefault="00B806F0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29</w:t>
      </w:r>
      <w:r w:rsidR="00A12713"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="00A12713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Систематизация и обработка собранного материала по теме «Памятники села». Подготовка и защита проек</w:t>
      </w:r>
      <w:r w:rsidR="00B11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 по теме «Памятники села </w:t>
      </w:r>
      <w:proofErr w:type="spellStart"/>
      <w:r w:rsidR="00B11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Ст.Матвеевка</w:t>
      </w:r>
      <w:proofErr w:type="spellEnd"/>
      <w:r w:rsidR="00A12713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B112EB" w:rsidRPr="00A12713" w:rsidRDefault="00B112EB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30</w:t>
      </w: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422E3D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Мое село через 10 лет. Создаем проекты домов и зданий нашего села в будущем.</w:t>
      </w:r>
    </w:p>
    <w:p w:rsidR="00A12713" w:rsidRPr="00A12713" w:rsidRDefault="00B112EB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31</w:t>
      </w:r>
      <w:r w:rsidR="00A12713"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="00A12713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Предприятия села. Значение. Изучение и анализ фондов школьного музея. Знакомство с соответствующей литературой. Экскурсии на объекты.</w:t>
      </w:r>
    </w:p>
    <w:p w:rsidR="00A12713" w:rsidRPr="00A12713" w:rsidRDefault="00B112EB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РАЗДЕЛ III «</w:t>
      </w:r>
      <w:r w:rsidR="00A12713" w:rsidRPr="00A1271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Под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готовка экскурсионной группы» (16</w:t>
      </w:r>
      <w:r w:rsidR="00A12713" w:rsidRPr="00A1271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часов)</w:t>
      </w:r>
    </w:p>
    <w:p w:rsidR="00A12713" w:rsidRPr="00A12713" w:rsidRDefault="00B112EB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32</w:t>
      </w:r>
      <w:r w:rsidR="00A12713"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="00A12713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Подготовка экскурсии «История села». Изучение и анализ фондов школьного музея. Знакомство с соответствующей литературой. Подготовка на этой основе нового текста экскурсий.</w:t>
      </w:r>
    </w:p>
    <w:p w:rsidR="00A12713" w:rsidRPr="00A12713" w:rsidRDefault="00B112EB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33</w:t>
      </w:r>
      <w:r w:rsidR="00A12713"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="00A12713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Подготовка экскурсии «История школы» Изучение и анализ фондов школьного музея. Знакомство с соответствующей литературой. Подготовка на этой основе нового текста экскурсий.</w:t>
      </w:r>
    </w:p>
    <w:p w:rsidR="00A12713" w:rsidRPr="00A12713" w:rsidRDefault="00B112EB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34</w:t>
      </w:r>
      <w:r w:rsidR="00A12713"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="00A12713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Подготовка экскурсии «Ветераны педагогического труда» Изучение и анализ фондов школьного музея. Знакомство с соответствующей литературой. Подготовка на этой основе нового текста экскурсий.</w:t>
      </w:r>
    </w:p>
    <w:p w:rsidR="00A12713" w:rsidRPr="00A12713" w:rsidRDefault="00B112EB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35</w:t>
      </w:r>
      <w:r w:rsidR="00A12713"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="00A12713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Подготовка экскурсии «Ветераны Великой Отечественной войны- наши земляки» Изучение и анализ фондов школьного музея. Знакомство с соответствующей литературой. Подготовка на этой основе нового текста экскурсий.</w:t>
      </w:r>
    </w:p>
    <w:p w:rsidR="00A12713" w:rsidRPr="00A12713" w:rsidRDefault="00B112EB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36.</w:t>
      </w:r>
      <w:r w:rsidR="00A12713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Подготовка экскурсии «Ветераны В</w:t>
      </w:r>
      <w:r w:rsidR="00712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еликой Отечественной войны </w:t>
      </w:r>
      <w:proofErr w:type="spellStart"/>
      <w:r w:rsidR="00712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Матвеев</w:t>
      </w:r>
      <w:r w:rsidR="00A12713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</w:t>
      </w:r>
      <w:proofErr w:type="spellEnd"/>
      <w:r w:rsidR="00A12713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средней школы». Изучение и анализ фондов школьного музея. Знакомство с соответствующей литературой. Подготовка на этой основе нового текста экскурсий.</w:t>
      </w:r>
    </w:p>
    <w:p w:rsidR="00A12713" w:rsidRPr="00A12713" w:rsidRDefault="00B112EB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37</w:t>
      </w:r>
      <w:r w:rsidR="00A12713"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="00A12713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Оформление альбома «Ветераны Великой Отечественной войны Роговской средней школы». Занятие, по</w:t>
      </w:r>
      <w:r w:rsidR="009A3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свящённое оформлению   альбома </w:t>
      </w:r>
      <w:r w:rsidR="00A12713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«Ветераны Великой </w:t>
      </w:r>
      <w:r w:rsidR="00712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Отечественной войны </w:t>
      </w:r>
      <w:proofErr w:type="spellStart"/>
      <w:r w:rsidR="00712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Матвеевской</w:t>
      </w:r>
      <w:proofErr w:type="spellEnd"/>
      <w:r w:rsidR="00A12713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школы».</w:t>
      </w:r>
    </w:p>
    <w:p w:rsidR="00A12713" w:rsidRPr="00A12713" w:rsidRDefault="00B112EB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38</w:t>
      </w:r>
      <w:r w:rsidR="00A12713"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="00A12713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Подготовка экскурсии «Быт жителей нашего села в прошлом».</w:t>
      </w:r>
    </w:p>
    <w:p w:rsidR="00A12713" w:rsidRPr="00A12713" w:rsidRDefault="00A12713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анализ фондов школьного музея. Знакомство с соответствующей литературой. Подготовка на этой основе нового текста экскурсий.</w:t>
      </w:r>
    </w:p>
    <w:p w:rsidR="00A12713" w:rsidRPr="00A12713" w:rsidRDefault="00B112EB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39</w:t>
      </w:r>
      <w:r w:rsidR="00A12713"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="00A12713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Подготовка экскурсии «В тылу как на фронте». Изучение и анализ фондов школьного музея. Знакомство с соответствующей литературой. Подготовка на этой основе нового текста экскурсий.</w:t>
      </w:r>
    </w:p>
    <w:p w:rsidR="00A12713" w:rsidRPr="00A12713" w:rsidRDefault="00A12713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РАЗДЕЛ IV «История нашей школы» (</w:t>
      </w:r>
      <w:r w:rsidR="005833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14 часов</w:t>
      </w:r>
      <w:r w:rsidRPr="00A1271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)</w:t>
      </w:r>
    </w:p>
    <w:p w:rsidR="00A12713" w:rsidRPr="00A12713" w:rsidRDefault="0058330D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40</w:t>
      </w:r>
      <w:r w:rsidR="00A12713"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="00A12713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Возникновение школы в нашем селе.</w:t>
      </w:r>
    </w:p>
    <w:p w:rsidR="00A12713" w:rsidRDefault="00A12713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возникновения первых общеобразовательных учреждений села.</w:t>
      </w:r>
    </w:p>
    <w:p w:rsidR="0058330D" w:rsidRDefault="0058330D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41</w:t>
      </w: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Старое здание школы</w:t>
      </w:r>
    </w:p>
    <w:p w:rsidR="0058330D" w:rsidRPr="0058330D" w:rsidRDefault="0058330D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42</w:t>
      </w: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Бывшие директора и </w:t>
      </w:r>
      <w:r w:rsidRPr="009F7D20">
        <w:rPr>
          <w:rFonts w:ascii="Times New Roman" w:eastAsia="Times New Roman" w:hAnsi="Times New Roman" w:cs="Times New Roman"/>
          <w:color w:val="000000"/>
          <w:lang w:eastAsia="ru-RU"/>
        </w:rPr>
        <w:t>учителя школы.</w:t>
      </w:r>
      <w:r w:rsidRPr="005833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Интервьюирование учителей, преподающих в школе в настоящее время с целью получения новых сведений для музейного архива.</w:t>
      </w:r>
    </w:p>
    <w:p w:rsidR="0058330D" w:rsidRDefault="0058330D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43</w:t>
      </w: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Дополнить информацию про директоров школ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330D" w:rsidRPr="00A12713" w:rsidRDefault="0058330D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44</w:t>
      </w: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Сбор и систематизация материалов о выпускниках школы разных лет</w:t>
      </w:r>
      <w:r w:rsidR="009A3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Встреча с выпускниками школы 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сбора сведений для обновления стенда «Наши выпускники».</w:t>
      </w:r>
    </w:p>
    <w:p w:rsidR="00A12713" w:rsidRPr="00A12713" w:rsidRDefault="0058330D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45</w:t>
      </w:r>
      <w:r w:rsidR="00A12713"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Наши выпускники- наша Гордость</w:t>
      </w:r>
    </w:p>
    <w:p w:rsidR="00A12713" w:rsidRPr="00A12713" w:rsidRDefault="0058330D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46</w:t>
      </w:r>
      <w:r w:rsidR="00A12713"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="00A12713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Учителями славится Россия. Подготовка и защита проекта «Учителями славится Россия»</w:t>
      </w:r>
    </w:p>
    <w:p w:rsidR="00A12713" w:rsidRPr="00A12713" w:rsidRDefault="009A3887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РАЗДЕЛ V «</w:t>
      </w:r>
      <w:r w:rsidR="00DE62E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Музейная работа» (52</w:t>
      </w:r>
      <w:r w:rsidR="00A12713" w:rsidRPr="00A1271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DE62E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часа</w:t>
      </w:r>
      <w:r w:rsidR="00A12713" w:rsidRPr="00A1271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)</w:t>
      </w:r>
    </w:p>
    <w:p w:rsidR="009A3887" w:rsidRDefault="009A3887" w:rsidP="009A3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47</w:t>
      </w: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A3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Приём экспонатов. Инвентарная книга. Обучение навыкам приёма в музейный фонд новых экспонатов, </w:t>
      </w:r>
    </w:p>
    <w:p w:rsidR="009A3887" w:rsidRDefault="009A3887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48</w:t>
      </w: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="00712DEA" w:rsidRPr="009F7D20">
        <w:rPr>
          <w:rFonts w:ascii="Times New Roman" w:eastAsia="Times New Roman" w:hAnsi="Times New Roman" w:cs="Times New Roman"/>
          <w:color w:val="000000"/>
          <w:lang w:eastAsia="ru-RU"/>
        </w:rPr>
        <w:t>Инвентарная книга</w:t>
      </w:r>
      <w:r w:rsidR="00712DEA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712DEA" w:rsidRPr="00712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2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712DEA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едения инвентарной книги, заполнения актов приёма экспонатов.</w:t>
      </w:r>
    </w:p>
    <w:p w:rsidR="009A3887" w:rsidRDefault="009A3887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ТЕМА 49</w:t>
      </w: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="00712DEA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материалами основного музейного фонда. Получение знаний о правилах архивирования материалов СМИ, умений систематизировать материалы СМИ, навыков работы с газетами и журналами.</w:t>
      </w:r>
    </w:p>
    <w:p w:rsidR="009A3887" w:rsidRDefault="009A3887" w:rsidP="00712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50</w:t>
      </w: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="00712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712DEA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анализ фондов школьного музея</w:t>
      </w:r>
    </w:p>
    <w:p w:rsidR="009A3887" w:rsidRDefault="009A3887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51</w:t>
      </w: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="00712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12DEA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соответствующей литературой</w:t>
      </w:r>
    </w:p>
    <w:p w:rsidR="009A3887" w:rsidRDefault="009A3887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52</w:t>
      </w: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="00712DEA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Сбор новых материалов для </w:t>
      </w:r>
      <w:proofErr w:type="gramStart"/>
      <w:r w:rsidR="00712DEA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обновления  музейной</w:t>
      </w:r>
      <w:proofErr w:type="gramEnd"/>
      <w:r w:rsidR="00712DEA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экспозиции «Мы ими гордимся». Изучение и анализ фондов школьного музея. Знакомство с соответствующей литературой</w:t>
      </w:r>
    </w:p>
    <w:p w:rsidR="009A3887" w:rsidRDefault="009A3887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53</w:t>
      </w: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="00712DEA">
        <w:rPr>
          <w:rFonts w:ascii="Times New Roman" w:eastAsia="Times New Roman" w:hAnsi="Times New Roman" w:cs="Times New Roman"/>
          <w:color w:val="000000"/>
          <w:lang w:eastAsia="ru-RU"/>
        </w:rPr>
        <w:t xml:space="preserve">Уголок герою Советского Союза </w:t>
      </w:r>
      <w:proofErr w:type="spellStart"/>
      <w:r w:rsidR="00712DEA">
        <w:rPr>
          <w:rFonts w:ascii="Times New Roman" w:eastAsia="Times New Roman" w:hAnsi="Times New Roman" w:cs="Times New Roman"/>
          <w:color w:val="000000"/>
          <w:lang w:eastAsia="ru-RU"/>
        </w:rPr>
        <w:t>В.Гордова</w:t>
      </w:r>
      <w:proofErr w:type="spellEnd"/>
    </w:p>
    <w:p w:rsidR="009A3887" w:rsidRDefault="009A3887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54</w:t>
      </w:r>
      <w:r w:rsidR="00512322" w:rsidRPr="005123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512322" w:rsidRPr="005123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Ознакомление экспозицией</w:t>
      </w:r>
      <w:r w:rsidR="005123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</w:p>
    <w:p w:rsidR="009A3887" w:rsidRDefault="009A3887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55</w:t>
      </w: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="005123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512322">
        <w:rPr>
          <w:rFonts w:ascii="Times New Roman" w:eastAsia="Times New Roman" w:hAnsi="Times New Roman" w:cs="Times New Roman"/>
          <w:color w:val="000000"/>
          <w:lang w:eastAsia="ru-RU"/>
        </w:rPr>
        <w:t xml:space="preserve">Просмотр фильма про </w:t>
      </w:r>
      <w:proofErr w:type="spellStart"/>
      <w:r w:rsidR="00512322">
        <w:rPr>
          <w:rFonts w:ascii="Times New Roman" w:eastAsia="Times New Roman" w:hAnsi="Times New Roman" w:cs="Times New Roman"/>
          <w:color w:val="000000"/>
          <w:lang w:eastAsia="ru-RU"/>
        </w:rPr>
        <w:t>Гордова</w:t>
      </w:r>
      <w:proofErr w:type="spellEnd"/>
    </w:p>
    <w:p w:rsidR="009A3887" w:rsidRDefault="009A3887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56</w:t>
      </w: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="005123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12322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«Урок Победы в музее». Изучение и анализ фондов школьного музея. Знакомство с соответствующей литературой</w:t>
      </w:r>
    </w:p>
    <w:p w:rsidR="009A3887" w:rsidRDefault="009A3887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57</w:t>
      </w: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="005123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земляки- Воины интернационалисты. Ветераны Афганской войны</w:t>
      </w:r>
    </w:p>
    <w:p w:rsidR="00512322" w:rsidRDefault="00512322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58</w:t>
      </w:r>
      <w:r w:rsidR="009A3887"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="009A3887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Наши земляки- Воины </w:t>
      </w:r>
      <w:r w:rsidR="00D72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интернационалисты. Ветераны Чече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нской войны</w:t>
      </w:r>
    </w:p>
    <w:p w:rsidR="009A3887" w:rsidRDefault="00512322" w:rsidP="00D72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59</w:t>
      </w: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726D2">
        <w:rPr>
          <w:rFonts w:ascii="Times New Roman" w:eastAsia="Times New Roman" w:hAnsi="Times New Roman" w:cs="Times New Roman"/>
          <w:color w:val="000000"/>
          <w:lang w:eastAsia="ru-RU"/>
        </w:rPr>
        <w:t>Сбор материалов про участников СВО- наших Выпускниках.</w:t>
      </w:r>
    </w:p>
    <w:p w:rsidR="009A3887" w:rsidRDefault="009A3887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60</w:t>
      </w: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="00D72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D726D2">
        <w:rPr>
          <w:rFonts w:ascii="Times New Roman" w:eastAsia="Times New Roman" w:hAnsi="Times New Roman" w:cs="Times New Roman"/>
          <w:color w:val="000000"/>
          <w:lang w:eastAsia="ru-RU"/>
        </w:rPr>
        <w:t>Наши выпускники- на СВО</w:t>
      </w:r>
    </w:p>
    <w:p w:rsidR="009A3887" w:rsidRDefault="009A3887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61</w:t>
      </w: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D726D2">
        <w:rPr>
          <w:rFonts w:ascii="Times New Roman" w:eastAsia="Times New Roman" w:hAnsi="Times New Roman" w:cs="Times New Roman"/>
          <w:color w:val="000000"/>
          <w:lang w:eastAsia="ru-RU"/>
        </w:rPr>
        <w:t xml:space="preserve">Помним, </w:t>
      </w:r>
      <w:r w:rsidR="00AA675B">
        <w:rPr>
          <w:rFonts w:ascii="Times New Roman" w:eastAsia="Times New Roman" w:hAnsi="Times New Roman" w:cs="Times New Roman"/>
          <w:color w:val="000000"/>
          <w:lang w:eastAsia="ru-RU"/>
        </w:rPr>
        <w:t>гордимся</w:t>
      </w:r>
      <w:r w:rsidR="00D726D2">
        <w:rPr>
          <w:rFonts w:ascii="Times New Roman" w:eastAsia="Times New Roman" w:hAnsi="Times New Roman" w:cs="Times New Roman"/>
          <w:color w:val="000000"/>
          <w:lang w:eastAsia="ru-RU"/>
        </w:rPr>
        <w:t xml:space="preserve"> (Касаткин Евгений)</w:t>
      </w:r>
    </w:p>
    <w:p w:rsidR="009A3887" w:rsidRDefault="009A3887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62</w:t>
      </w: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="00D72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D726D2" w:rsidRPr="009F7D20">
        <w:rPr>
          <w:rFonts w:ascii="Times New Roman" w:eastAsia="Times New Roman" w:hAnsi="Times New Roman" w:cs="Times New Roman"/>
          <w:color w:val="000000"/>
          <w:lang w:eastAsia="ru-RU"/>
        </w:rPr>
        <w:t>Урок Победы в музее»</w:t>
      </w:r>
    </w:p>
    <w:p w:rsidR="009A3887" w:rsidRDefault="00D726D2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</w:t>
      </w:r>
      <w:r w:rsidR="009A3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63</w:t>
      </w:r>
      <w:r w:rsidR="009A3887"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 посвящённая 75 годовщине Победы советского народа в Великой Отечественной войне. Изучение и анализ фондов школьного музея. Знакомство с соответствующей литературой</w:t>
      </w:r>
    </w:p>
    <w:p w:rsidR="009A3887" w:rsidRDefault="009A3887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64</w:t>
      </w: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D726D2">
        <w:rPr>
          <w:rFonts w:ascii="Times New Roman" w:eastAsia="Times New Roman" w:hAnsi="Times New Roman" w:cs="Times New Roman"/>
          <w:color w:val="000000"/>
          <w:lang w:eastAsia="ru-RU"/>
        </w:rPr>
        <w:t>Обновление фотографий «Бессмертного полка»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A3887" w:rsidRDefault="009A3887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65</w:t>
      </w: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726D2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Проведение экскурсий в школьном музее «Моя малая родина» для учащихся 5-9 классов Изучение и анализ фондов школьного музея. Знакомство с соответствующей литературой.  Подготовка на этой основе нового текста экскурсий.</w:t>
      </w:r>
    </w:p>
    <w:p w:rsidR="009A3887" w:rsidRDefault="009A3887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66</w:t>
      </w: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="00D726D2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материалов для оформления новой музейной экспозиции «Славные люди труда». Знакомство с соответствующей литературой.  </w:t>
      </w:r>
    </w:p>
    <w:p w:rsidR="009A3887" w:rsidRDefault="009A3887" w:rsidP="00D72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67</w:t>
      </w: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="00D726D2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материалов</w:t>
      </w:r>
      <w:r w:rsidR="00D72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726D2" w:rsidRPr="00D72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26D2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анализ фондов школьного музея.</w:t>
      </w:r>
    </w:p>
    <w:p w:rsidR="009A3887" w:rsidRDefault="009A3887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68</w:t>
      </w: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="00D72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D726D2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выставки «Моё село в годы войны». Изучение и анализ фондов школьного музея. Знакомство с соответствующей литературой</w:t>
      </w:r>
    </w:p>
    <w:p w:rsidR="009A3887" w:rsidRDefault="009A3887" w:rsidP="00D72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69</w:t>
      </w: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="00D726D2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изученного за год, викторина на знание теоретических вопросов «Знай и люби свой край».</w:t>
      </w:r>
    </w:p>
    <w:p w:rsidR="009A3887" w:rsidRDefault="009A3887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70</w:t>
      </w: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="00D726D2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экскурсий в школьном музее «Моя малая родина» для учащихся 1--4 классов. Изучение и анализ фондов школьного музея. Знакомство с соответствующей</w:t>
      </w:r>
    </w:p>
    <w:p w:rsidR="009A3887" w:rsidRDefault="009A3887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71</w:t>
      </w: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="00D726D2" w:rsidRPr="00EB334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Защита проектов по истории родного края</w:t>
      </w:r>
    </w:p>
    <w:p w:rsidR="00D726D2" w:rsidRPr="00A12713" w:rsidRDefault="009A3887" w:rsidP="00D726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72</w:t>
      </w: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="00D72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A12713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726D2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занятие.</w:t>
      </w:r>
    </w:p>
    <w:p w:rsidR="00A12713" w:rsidRPr="00712DEA" w:rsidRDefault="00D726D2" w:rsidP="00D72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Обобщение изученного за год, викторина на знание теоретических вопросов «Знай и люби свой </w:t>
      </w:r>
      <w:proofErr w:type="spellStart"/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край</w:t>
      </w:r>
      <w:proofErr w:type="gramStart"/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».Выставка</w:t>
      </w:r>
      <w:proofErr w:type="spellEnd"/>
      <w:proofErr w:type="gramEnd"/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рисунков на тему «Мой край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3862CF" w:rsidRPr="00156490" w:rsidRDefault="00A12713" w:rsidP="00156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862CF" w:rsidRPr="00F20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Планируемые ре</w:t>
      </w:r>
      <w:r w:rsidR="00386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зультаты освоения обучающимися -</w:t>
      </w:r>
      <w:r w:rsidR="003862CF" w:rsidRPr="00F20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дополнительной общера</w:t>
      </w:r>
      <w:r w:rsidR="00386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звивающей программы «История родного края</w:t>
      </w:r>
      <w:r w:rsidR="003862CF" w:rsidRPr="00F20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»:</w:t>
      </w:r>
    </w:p>
    <w:p w:rsidR="003862CF" w:rsidRPr="00A12713" w:rsidRDefault="003862CF" w:rsidP="003862CF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личностные результаты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— готовность и способность обучающихся к саморазвитию, </w:t>
      </w:r>
      <w:proofErr w:type="spellStart"/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сформированность</w:t>
      </w:r>
      <w:proofErr w:type="spellEnd"/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мотивации к учению и познанию, ценностно-смысловые установки учащихся основной школы, отражающие их индивидуально-личностные позиции, социальные компетентности, личностные качества; </w:t>
      </w:r>
      <w:proofErr w:type="spellStart"/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сформированность</w:t>
      </w:r>
      <w:proofErr w:type="spellEnd"/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основ российской, гражданской идентичности;</w:t>
      </w:r>
    </w:p>
    <w:p w:rsidR="003862CF" w:rsidRPr="00A12713" w:rsidRDefault="003862CF" w:rsidP="003862CF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метапредметные</w:t>
      </w:r>
      <w:proofErr w:type="spellEnd"/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результаты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— освоенные обучающимися универсальные учебные действия (познавательные, регулятивные и коммуникативные);</w:t>
      </w:r>
    </w:p>
    <w:p w:rsidR="003862CF" w:rsidRPr="007E55B9" w:rsidRDefault="003862CF" w:rsidP="003862CF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предметные результаты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— освоенный обучающимися в ходе изучения учебных предметов опыт,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картины.</w:t>
      </w:r>
    </w:p>
    <w:p w:rsidR="007E55B9" w:rsidRDefault="007E55B9" w:rsidP="007E55B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E55B9" w:rsidRDefault="007E55B9" w:rsidP="007E55B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E55B9" w:rsidRPr="009F7D20" w:rsidRDefault="007E55B9" w:rsidP="007E55B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F0ACB" w:rsidRPr="00156490" w:rsidRDefault="000F0ACB" w:rsidP="000F0ACB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64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Организационно- педагогические условия реализации программы</w:t>
      </w:r>
    </w:p>
    <w:p w:rsidR="000F0ACB" w:rsidRPr="000F0ACB" w:rsidRDefault="000F0ACB" w:rsidP="00951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F0ACB" w:rsidRPr="000F0ACB" w:rsidRDefault="000F0ACB" w:rsidP="000F0ACB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F0A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МЕТОДИЧЕСКОЕ ОБЕСПЕЧЕНИЕ</w:t>
      </w:r>
    </w:p>
    <w:p w:rsidR="000F0ACB" w:rsidRPr="000F0ACB" w:rsidRDefault="000F0ACB" w:rsidP="000F0AC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F0A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и методы, используемые в работе по программе</w:t>
      </w:r>
    </w:p>
    <w:p w:rsidR="000F0ACB" w:rsidRPr="000F0ACB" w:rsidRDefault="000F0ACB" w:rsidP="000F0AC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F0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Методы:</w:t>
      </w:r>
    </w:p>
    <w:p w:rsidR="000F0ACB" w:rsidRPr="000F0ACB" w:rsidRDefault="000F0ACB" w:rsidP="000F0AC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F0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Словесные: рассказ, беседа, работа с книгой, лекция.</w:t>
      </w:r>
    </w:p>
    <w:p w:rsidR="000F0ACB" w:rsidRPr="000F0ACB" w:rsidRDefault="000F0ACB" w:rsidP="000F0AC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F0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Наглядные: использование экспонатов музея, просмотр фотографий, схем.</w:t>
      </w:r>
    </w:p>
    <w:p w:rsidR="000F0ACB" w:rsidRPr="000F0ACB" w:rsidRDefault="000F0ACB" w:rsidP="000F0AC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F0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Практические: экспедиции, исследовательская работа.</w:t>
      </w:r>
    </w:p>
    <w:p w:rsidR="000F0ACB" w:rsidRPr="000F0ACB" w:rsidRDefault="000F0ACB" w:rsidP="000F0AC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F0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Формы: </w:t>
      </w:r>
      <w:r w:rsidRPr="000F0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занятия, групповые и индивидуальные занятия, беседы, экскурсии, занятия-исследования.</w:t>
      </w:r>
    </w:p>
    <w:p w:rsidR="000F0ACB" w:rsidRPr="000F0ACB" w:rsidRDefault="000F0ACB" w:rsidP="000F0AC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F0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основных пособий, материалов, используемых при работе по программе:</w:t>
      </w:r>
    </w:p>
    <w:p w:rsidR="000F0ACB" w:rsidRPr="000F0ACB" w:rsidRDefault="000F0ACB" w:rsidP="000F0AC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F0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Экспонаты школьного музея.</w:t>
      </w:r>
    </w:p>
    <w:p w:rsidR="000F0ACB" w:rsidRPr="000F0ACB" w:rsidRDefault="000F0ACB" w:rsidP="000F0AC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F0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2.Отчёты краеведческих экспедиций, походов.</w:t>
      </w:r>
    </w:p>
    <w:p w:rsidR="000F0ACB" w:rsidRPr="000F0ACB" w:rsidRDefault="000F0ACB" w:rsidP="000F0AC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F0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3.Видеозаписи.</w:t>
      </w:r>
    </w:p>
    <w:p w:rsidR="000F0ACB" w:rsidRPr="000F0ACB" w:rsidRDefault="000F0ACB" w:rsidP="000F0AC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F0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4.Карты, фотографии, альбомы</w:t>
      </w:r>
    </w:p>
    <w:p w:rsidR="000F0ACB" w:rsidRPr="000F0ACB" w:rsidRDefault="000F0ACB" w:rsidP="000F0AC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F0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Материалы интернета.</w:t>
      </w:r>
    </w:p>
    <w:p w:rsidR="000F0ACB" w:rsidRPr="000F0ACB" w:rsidRDefault="000F0ACB" w:rsidP="000F0AC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F0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Технические средства обучения:</w:t>
      </w:r>
    </w:p>
    <w:p w:rsidR="000F0ACB" w:rsidRPr="000F0ACB" w:rsidRDefault="000F0ACB" w:rsidP="000F0AC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F0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Фотоаппарат.</w:t>
      </w:r>
    </w:p>
    <w:p w:rsidR="000F0ACB" w:rsidRPr="000F0ACB" w:rsidRDefault="000F0ACB" w:rsidP="000F0AC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F0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Ноутбук.</w:t>
      </w:r>
    </w:p>
    <w:p w:rsidR="000F0ACB" w:rsidRPr="000F0ACB" w:rsidRDefault="000F0ACB" w:rsidP="000F0AC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F0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Видеопроектор.</w:t>
      </w:r>
    </w:p>
    <w:p w:rsidR="00A12713" w:rsidRPr="00A12713" w:rsidRDefault="00A12713" w:rsidP="000F0A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2713" w:rsidRDefault="00A12713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1271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Формы аттестации и оценочные материалы</w:t>
      </w:r>
    </w:p>
    <w:p w:rsidR="001F56BF" w:rsidRPr="007E55B9" w:rsidRDefault="001F56BF" w:rsidP="001F5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 обучающихся проводится 2 раза в год.</w:t>
      </w:r>
    </w:p>
    <w:p w:rsidR="001F56BF" w:rsidRPr="007E55B9" w:rsidRDefault="001F56BF" w:rsidP="001F5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Промежуточная в декабре, итоговая в мае. </w:t>
      </w:r>
    </w:p>
    <w:p w:rsidR="001F56BF" w:rsidRPr="00A12713" w:rsidRDefault="001F56BF" w:rsidP="001F5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56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Оцениваются теоретическая подготовка, практическая подготовка, личностные качества.</w:t>
      </w:r>
    </w:p>
    <w:p w:rsidR="00A12713" w:rsidRPr="00A12713" w:rsidRDefault="00A12713" w:rsidP="00A1271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A12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Анкетирование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для выяснения мнения о проведенном мероприятии, мотивов поведения, оценки окружающей действительности, уровня информированности, уточнения жизненных планов (для предпрофессиональной подготовки) и так далее.</w:t>
      </w:r>
    </w:p>
    <w:p w:rsidR="00A12713" w:rsidRPr="00A12713" w:rsidRDefault="00A12713" w:rsidP="00A1271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A12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Наблюдение 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 турпоходах, при посещении музеев, на занятиях (поведенческие моменты, умение общаться с ровесниками и людьми старшего возраста, туристские навыки, самостоятельная работа с книгой и так далее).</w:t>
      </w:r>
    </w:p>
    <w:p w:rsidR="00A12713" w:rsidRPr="00A12713" w:rsidRDefault="00A12713" w:rsidP="00A1271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A12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Собеседование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 обучающимися и их родителями.</w:t>
      </w:r>
    </w:p>
    <w:p w:rsidR="00A12713" w:rsidRPr="00A12713" w:rsidRDefault="00A12713" w:rsidP="00A1271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r w:rsidRPr="00A12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Методы самооценки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–тестирование.</w:t>
      </w:r>
    </w:p>
    <w:p w:rsidR="00A12713" w:rsidRPr="00A12713" w:rsidRDefault="00A12713" w:rsidP="00A1271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A12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Тестирование, зачет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A12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мини-викторины и кроссворды по краеведению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определения уровня освоения программы, осведомленности в проблемах.</w:t>
      </w:r>
    </w:p>
    <w:p w:rsidR="00A12713" w:rsidRPr="00A12713" w:rsidRDefault="00A12713" w:rsidP="00A1271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</w:t>
      </w:r>
      <w:r w:rsidRPr="00A12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Обсуждение типовых ситуаций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применяется в блоках: «Техника безопасности», «Общение с жителями села во время туристического похода».</w:t>
      </w:r>
    </w:p>
    <w:p w:rsidR="00A12713" w:rsidRPr="00A12713" w:rsidRDefault="00A12713" w:rsidP="00A1271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</w:t>
      </w:r>
      <w:r w:rsidRPr="00A12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Деловые и ролевые игры 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(экскурсовод и экскурсант, ведущий мероприятия: встречи с тружениками тыла, игры, круглые столы, дискуссии, викторины и т.д.).</w:t>
      </w:r>
    </w:p>
    <w:p w:rsidR="00A12713" w:rsidRPr="00A12713" w:rsidRDefault="00A12713" w:rsidP="00A1271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</w:t>
      </w:r>
      <w:r w:rsidRPr="00A12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Конкурсы, викторины, выставки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12713" w:rsidRPr="00A12713" w:rsidRDefault="00A12713" w:rsidP="00A1271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</w:t>
      </w:r>
      <w:r w:rsidRPr="00A12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Общая оценка труда педагога 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дается на родительских собраниях, открытых мероприятиях, мастер-классах.</w:t>
      </w:r>
    </w:p>
    <w:p w:rsidR="00A12713" w:rsidRPr="00A12713" w:rsidRDefault="00A12713" w:rsidP="00A1271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</w:t>
      </w:r>
      <w:r w:rsidRPr="00A12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Организация и проведение экскурсии</w:t>
      </w:r>
    </w:p>
    <w:p w:rsidR="00A12713" w:rsidRPr="00A12713" w:rsidRDefault="00A12713" w:rsidP="00A1271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11. Защита проектов по истории родного края.</w:t>
      </w:r>
    </w:p>
    <w:p w:rsidR="00A12713" w:rsidRPr="00A12713" w:rsidRDefault="00A12713" w:rsidP="00A1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</w:t>
      </w:r>
    </w:p>
    <w:p w:rsidR="00A12713" w:rsidRPr="00F20F29" w:rsidRDefault="00A12713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ИСПОЛЬЗОВАННОЙ ЛИТЕРАТУРЫ</w:t>
      </w:r>
    </w:p>
    <w:p w:rsidR="00A12713" w:rsidRPr="00A12713" w:rsidRDefault="00533D60" w:rsidP="00A1271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Фонды школьного музея</w:t>
      </w:r>
      <w:r w:rsidR="00A12713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2713" w:rsidRPr="00A12713" w:rsidRDefault="00A12713" w:rsidP="00A1271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периодической печати.</w:t>
      </w:r>
    </w:p>
    <w:p w:rsidR="00A12713" w:rsidRPr="00A12713" w:rsidRDefault="00A12713" w:rsidP="00A1271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Интернет.</w:t>
      </w:r>
    </w:p>
    <w:p w:rsidR="00A12713" w:rsidRPr="00A12713" w:rsidRDefault="00A12713" w:rsidP="00A1271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Кацюба</w:t>
      </w:r>
      <w:proofErr w:type="spellEnd"/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Д.В. Внеклассная работа по истории. М., 1995 Г.</w:t>
      </w:r>
    </w:p>
    <w:p w:rsidR="00A12713" w:rsidRPr="00A12713" w:rsidRDefault="00A12713" w:rsidP="00A1271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Мылонов</w:t>
      </w:r>
      <w:proofErr w:type="spellEnd"/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К.П. Историческое краеведение. М., 1989 г.</w:t>
      </w:r>
    </w:p>
    <w:p w:rsidR="00A12713" w:rsidRPr="00951A06" w:rsidRDefault="00A12713" w:rsidP="00A1271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Билалов</w:t>
      </w:r>
      <w:proofErr w:type="spellEnd"/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М.Ю., </w:t>
      </w:r>
      <w:proofErr w:type="spellStart"/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Зиятдинов</w:t>
      </w:r>
      <w:proofErr w:type="spellEnd"/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Б.Ш. Социализация личности средствами музейной педагогики, Казань, 2007 г.</w:t>
      </w:r>
    </w:p>
    <w:p w:rsidR="00A12713" w:rsidRPr="00951A06" w:rsidRDefault="00A12713" w:rsidP="00951A0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.</w:t>
      </w:r>
      <w:proofErr w:type="spellStart"/>
      <w:r w:rsidRPr="009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Сейненский</w:t>
      </w:r>
      <w:proofErr w:type="spellEnd"/>
      <w:proofErr w:type="gramEnd"/>
      <w:r w:rsidRPr="009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А.Е. Музей воспитывает юных, Москва, 1988 г.</w:t>
      </w:r>
    </w:p>
    <w:p w:rsidR="00A12713" w:rsidRPr="00951A06" w:rsidRDefault="00A12713" w:rsidP="00951A0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Концепция патриотического воспитания граждан РФ [Текст] /Воспитание школьников. – 2005. - №1.</w:t>
      </w:r>
    </w:p>
    <w:p w:rsidR="00A12713" w:rsidRPr="00951A06" w:rsidRDefault="00A12713" w:rsidP="00951A0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духовно – нравственного воспитания российских школьников[Текст] – М.: Просвещение, 2009.</w:t>
      </w:r>
    </w:p>
    <w:p w:rsidR="00A12713" w:rsidRPr="00951A06" w:rsidRDefault="00A12713" w:rsidP="00951A0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Круглов, Ю.Г. Русские народные загадки, пословицы, поговорки [Текст] / сост. </w:t>
      </w:r>
      <w:proofErr w:type="spellStart"/>
      <w:r w:rsidRPr="009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Ю.Г.Круглов</w:t>
      </w:r>
      <w:proofErr w:type="spellEnd"/>
      <w:r w:rsidRPr="009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Просвещение, 1990.</w:t>
      </w:r>
    </w:p>
    <w:p w:rsidR="00A12713" w:rsidRPr="00951A06" w:rsidRDefault="00A12713" w:rsidP="00951A0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Кувашова</w:t>
      </w:r>
      <w:proofErr w:type="spellEnd"/>
      <w:r w:rsidRPr="009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И.Г. Праздники в начальной школе [Текст] / сост. </w:t>
      </w:r>
      <w:proofErr w:type="spellStart"/>
      <w:r w:rsidRPr="009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И.Г.Кувашова</w:t>
      </w:r>
      <w:proofErr w:type="spellEnd"/>
      <w:r w:rsidRPr="009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Волгоград: изд. «Учитель», 2001.</w:t>
      </w:r>
    </w:p>
    <w:p w:rsidR="00A12713" w:rsidRPr="00951A06" w:rsidRDefault="00A12713" w:rsidP="00951A0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Лизинский</w:t>
      </w:r>
      <w:proofErr w:type="spellEnd"/>
      <w:r w:rsidRPr="009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В.М. Проект программы гражданского и патриотического воспитания [Текст] / Научно – методический журнал зам. директора по воспитательной работе. - 2006. - №3. – 40с.</w:t>
      </w:r>
    </w:p>
    <w:p w:rsidR="00A12713" w:rsidRPr="00156490" w:rsidRDefault="00CC764C" w:rsidP="00951A0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A12713" w:rsidRPr="0095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История Брянского края: XIX-XX века. Учебное пособие для 9 класса. – Брянск: Курсив, 2012.</w:t>
      </w:r>
    </w:p>
    <w:p w:rsidR="00A12713" w:rsidRPr="00156490" w:rsidRDefault="00A12713" w:rsidP="0015649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56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Г.П. Поляков, А.А. </w:t>
      </w:r>
      <w:proofErr w:type="spellStart"/>
      <w:r w:rsidRPr="00156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Чубур</w:t>
      </w:r>
      <w:proofErr w:type="spellEnd"/>
      <w:r w:rsidRPr="00156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«История Брянского края: c древнейших времён до </w:t>
      </w:r>
      <w:proofErr w:type="gramStart"/>
      <w:r w:rsidRPr="00156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конца  Χ</w:t>
      </w:r>
      <w:proofErr w:type="gramEnd"/>
      <w:r w:rsidRPr="00156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ѴӀӀI века». 8 класс. Брянск.  2012.</w:t>
      </w:r>
    </w:p>
    <w:p w:rsidR="00A12713" w:rsidRPr="00A12713" w:rsidRDefault="00A12713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12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                    </w:t>
      </w:r>
    </w:p>
    <w:p w:rsidR="00A12713" w:rsidRPr="00A12713" w:rsidRDefault="00A12713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3</w:t>
      </w:r>
    </w:p>
    <w:p w:rsidR="00A12713" w:rsidRPr="00A12713" w:rsidRDefault="00A12713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Методика оценки творческой и исполнительной активности учащихся по освоению краеведческого материала состоит из пяти тестов: ребусы; кроссворды; загадки, стихи, сочинение; зарисовки на экскурсиях и в походах, викторина «Юный краевед».</w:t>
      </w:r>
    </w:p>
    <w:p w:rsidR="00A12713" w:rsidRPr="00A12713" w:rsidRDefault="00A12713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«Ребусы»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Учащимися составляются ребусы на темы животного и растительного мира в количестве пяти. Оценивается простота, эстетичность оформления ребусов.</w:t>
      </w:r>
    </w:p>
    <w:p w:rsidR="00A12713" w:rsidRPr="00A12713" w:rsidRDefault="00A12713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«Кроссворды». 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составляет кроссворд, беря за основу название животного, растения, птицы, рыбы региона. Учитывается наибольшее количество слов в кроссворде на заданную тему. Составление нескольких кроссвордов поощряется дополнительными баллами.</w:t>
      </w:r>
    </w:p>
    <w:p w:rsidR="00A12713" w:rsidRPr="00A12713" w:rsidRDefault="00533D60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«</w:t>
      </w:r>
      <w:r w:rsidR="00A12713"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Загадки, стихи, сочинение». </w:t>
      </w:r>
      <w:r w:rsidR="00A12713"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готовит не менее семи загадок на темы животного и растительного мира края, сочиняет стихи или четверостишье, пишет сочинение.</w:t>
      </w:r>
    </w:p>
    <w:p w:rsidR="00A12713" w:rsidRPr="00A12713" w:rsidRDefault="00A12713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«Зарисовки на экскурсиях и в походе». 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делают зарисовки пейзажей, представителей растительного и животного мира, других наблюдений на экскурсиях и в походе. Оценивается замысел и красота увиденного окружающего мира.</w:t>
      </w:r>
    </w:p>
    <w:p w:rsidR="00A12713" w:rsidRPr="00A12713" w:rsidRDefault="00A12713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викторина «Юный краевед». 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Каждому учащемуся дается задание составить викт</w:t>
      </w:r>
      <w:r w:rsidR="00AA67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орину на тему: «Мой родной Татар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стан». Оцениваются количество вопросов, отражающих краеведение родного края (географические особенности, символика, история улиц и достопримечательностей, растительный и животный мир, традиции и культура, народы и этнические группы, нормы и правила бережного отношения к природе).</w:t>
      </w:r>
    </w:p>
    <w:p w:rsidR="00A12713" w:rsidRPr="00A12713" w:rsidRDefault="00A12713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</w:t>
      </w:r>
    </w:p>
    <w:p w:rsidR="00A12713" w:rsidRPr="00A12713" w:rsidRDefault="00A12713" w:rsidP="00A12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4</w:t>
      </w:r>
    </w:p>
    <w:p w:rsidR="00A12713" w:rsidRPr="00A12713" w:rsidRDefault="00A12713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Информационная карта</w:t>
      </w:r>
    </w:p>
    <w:p w:rsidR="00A12713" w:rsidRPr="00A12713" w:rsidRDefault="00A12713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творческой и исполнительной активности учащихся по краеведению</w:t>
      </w:r>
    </w:p>
    <w:tbl>
      <w:tblPr>
        <w:tblW w:w="12225" w:type="dxa"/>
        <w:tblInd w:w="-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1012"/>
        <w:gridCol w:w="1080"/>
        <w:gridCol w:w="949"/>
        <w:gridCol w:w="1418"/>
        <w:gridCol w:w="1070"/>
        <w:gridCol w:w="1369"/>
        <w:gridCol w:w="1295"/>
        <w:gridCol w:w="1418"/>
        <w:gridCol w:w="1249"/>
        <w:gridCol w:w="588"/>
      </w:tblGrid>
      <w:tr w:rsidR="00A12713" w:rsidRPr="00A12713" w:rsidTr="00A12713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№п\п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 ребенка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Входной контроль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Ребусы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Кроссворд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Загадки, стихи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Зарисовки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«Юный краевед»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контроль</w:t>
            </w:r>
          </w:p>
        </w:tc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</w:t>
            </w:r>
          </w:p>
        </w:tc>
      </w:tr>
      <w:tr w:rsidR="00A12713" w:rsidRPr="00A12713" w:rsidTr="00A12713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713" w:rsidRPr="00A12713" w:rsidTr="00A12713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2713" w:rsidRPr="00A12713" w:rsidTr="00A12713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12713" w:rsidRPr="00A12713" w:rsidRDefault="00A12713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Шкала оценки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высокий уровень (задание выполнено самостоятельно); средний уровень (задание выполнено с использованием дополнительной литературы; низкий уровень (задание выполнено с помощью педагога, друзей, родителей).</w:t>
      </w:r>
    </w:p>
    <w:p w:rsidR="00A12713" w:rsidRPr="00A12713" w:rsidRDefault="00A12713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Педагог: _____________</w:t>
      </w:r>
    </w:p>
    <w:p w:rsidR="00A12713" w:rsidRPr="00A12713" w:rsidRDefault="00A12713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                                                                                                      </w:t>
      </w:r>
    </w:p>
    <w:p w:rsidR="00A12713" w:rsidRPr="00A12713" w:rsidRDefault="00A12713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                                                                                                           </w:t>
      </w: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5.</w:t>
      </w:r>
    </w:p>
    <w:p w:rsidR="00A12713" w:rsidRPr="00A12713" w:rsidRDefault="00A12713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Проектная деятельность.</w:t>
      </w:r>
    </w:p>
    <w:p w:rsidR="00A12713" w:rsidRPr="00A12713" w:rsidRDefault="00A12713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представленной таблице раскрыты цели и задачи каждого этапа проекта, содержание деятельности педагога, учащихся и родителей.</w:t>
      </w:r>
    </w:p>
    <w:tbl>
      <w:tblPr>
        <w:tblW w:w="10248" w:type="dxa"/>
        <w:tblInd w:w="-5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1"/>
        <w:gridCol w:w="2395"/>
        <w:gridCol w:w="2427"/>
        <w:gridCol w:w="2221"/>
        <w:gridCol w:w="1464"/>
      </w:tblGrid>
      <w:tr w:rsidR="000708C9" w:rsidRPr="00A12713" w:rsidTr="000708C9">
        <w:trPr>
          <w:trHeight w:val="46"/>
        </w:trPr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Этапы работы </w:t>
            </w:r>
            <w:proofErr w:type="spellStart"/>
            <w:r w:rsidRPr="007C74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надпроектом</w:t>
            </w:r>
            <w:proofErr w:type="spellEnd"/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 и задачи</w:t>
            </w: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Деятельность учителя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7C742D" w:rsidRDefault="00A12713" w:rsidP="007C742D">
            <w:pPr>
              <w:shd w:val="clear" w:color="auto" w:fill="FFFFFF"/>
              <w:spacing w:after="0" w:line="240" w:lineRule="auto"/>
              <w:ind w:left="-554" w:firstLine="55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Деятельность учащихся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родителей</w:t>
            </w:r>
          </w:p>
        </w:tc>
      </w:tr>
      <w:tr w:rsidR="000708C9" w:rsidRPr="00A12713" w:rsidTr="000708C9">
        <w:trPr>
          <w:trHeight w:val="46"/>
        </w:trPr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Погружение в проект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 –</w:t>
            </w: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подготовка учащихся к проектной деятельности.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Задачи:</w:t>
            </w: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определение проблемы, темы и целей проекта в ходе совместной деятельности педагога и обучающихся;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группы (групп) учащихся для работы над проектом.</w:t>
            </w: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Отбирает возможные темы и предлагает их учащимся.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Побуждает у учащихся интерес к теме проекта.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Помогает сформулировать: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проблему проекта;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сюжетную ситуацию;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и задачи.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Мотивирует учащихся к обсуждению, созданию проекта.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Организует поиск учащимися оптимального способа достижения поставленных целей проекта.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Помогает в анализе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синтезе,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наблюдает,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контролирует.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Консультирует учащихся при постановке цели и задач, при необходимости корректирует их формулировку.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Формирует необходимые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специфические умения и навыки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Осуществляют вживание в ситуацию.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Обсуждают тему проекта, предмет исследования с учителем.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Получают дополнительную информацию.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Определяют свои потребности.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Принимают в составе группы (или самостоятельно) решение по поводу темы (</w:t>
            </w:r>
            <w:proofErr w:type="spellStart"/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подтем</w:t>
            </w:r>
            <w:proofErr w:type="spellEnd"/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проекта и аргументируют свой выбор.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Осуществляют: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ресурсов и поиск оптимального способа достижения цели проекта;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личностное присвоение проблемы.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Формулируют (индивидуально или в результате обсуждения в группе) цель проекта.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Помогают в выборе тематического поля, темы; в формулировке проблемы, цели и задач проекта.</w:t>
            </w:r>
          </w:p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Мотивируют детей</w:t>
            </w:r>
          </w:p>
        </w:tc>
      </w:tr>
      <w:tr w:rsidR="000708C9" w:rsidRPr="00A12713" w:rsidTr="000708C9">
        <w:trPr>
          <w:trHeight w:val="2430"/>
        </w:trPr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2.Планирова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ние</w:t>
            </w:r>
            <w:proofErr w:type="spellEnd"/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деятельности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 –</w:t>
            </w: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пооперационная разработка проекта с указанием перечня конкретных действий и результатов, сроков и ответственных.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Задачи: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источников информации, способов сбора и анализа информации, вида продукта и возможных форм презентации результатов проекта, сроков презентации;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установление процедур и критериев оценки результатов и процесса;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распределение задач (обязанностей) между членами группы.</w:t>
            </w: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Направляет процесс поиска информации учащимися (при необходимости помогает определить круг источников информации, рекомендует экспертов).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Предлагает учащимся: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различные варианты и способы хранения и система</w:t>
            </w:r>
            <w:r w:rsidR="00AA67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тизации собранной информации; </w:t>
            </w: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организовать группы;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распределить роли в группах;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спланировать деятельность по решению задач проекта;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продумать возможные формы презентации результатов проекта;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продумать критерии оценки результатов и процесса.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Формирует необходимые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специфические умения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навыки.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Организует процесс контроля (самоконтроля) разработанного плана деятельности и ресурсов.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Осуществляют:  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поиск, сбор, систематизацию и анализ информации;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разбивку на группы;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распределение ролей в группе;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планирование работы; 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формы и способа презентации предполагаемых результатов;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принятие решения по установлению критериев оценивания </w:t>
            </w: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результатов и процесса.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Продумывают продукт групповой и/или</w:t>
            </w:r>
            <w:r w:rsidR="00533D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индивидуальной </w:t>
            </w: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деятельности на данном этапе.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Проводят оценку (самооценку) результатов данного этапа работы.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Консультируют в процессе поиска информации.</w:t>
            </w:r>
          </w:p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Оказывают помощь в выборе способов хранения и систематизации собранной информации, в составлении </w:t>
            </w: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плана предстоящей деятельности.</w:t>
            </w:r>
          </w:p>
        </w:tc>
      </w:tr>
      <w:tr w:rsidR="000708C9" w:rsidRPr="00A12713" w:rsidTr="000708C9">
        <w:trPr>
          <w:trHeight w:val="753"/>
        </w:trPr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3.Осуществление деятельности по решению проблемы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 –</w:t>
            </w: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разработка проекта.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Задачи: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работа учащихся по своим индивидуальным или групповым задачам проекта.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Промежуточные обсуждения полученных данных в группах, на консультациях (на уроках и/или во внеурочное время).</w:t>
            </w: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Наблюдает, советует, косвенно руководит деятельностью, отвечает на вопросы учащихся.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Контролирует соблюдение правил техники безопасности.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Следит за соблюдением временных рамок этапов деятельности.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Выполняют запланированные действия самостоятельно, в группе или в комбинированном режиме.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необходимости консультируются с учителем (экспертом).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Осуществляют промежуточные обсуждения полученных данных в группах.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Наблюдают.</w:t>
            </w:r>
          </w:p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Контролируют соблюдение правил техники безопасности.</w:t>
            </w:r>
          </w:p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Следят за соблюдением временных рамок этапов деятельности.</w:t>
            </w:r>
          </w:p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Оказывают помощь в сборе информации, оформлении материалов и портфолио проектной деятельности.</w:t>
            </w:r>
          </w:p>
        </w:tc>
      </w:tr>
      <w:tr w:rsidR="000708C9" w:rsidRPr="00A12713" w:rsidTr="000708C9">
        <w:trPr>
          <w:trHeight w:val="950"/>
        </w:trPr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4.Оформление результатов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структурирование полученной информации и интеграции полученных знаний, умений, навыков.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Задачи: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и синтез данных; формулирование выводов.</w:t>
            </w: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Наблюдает, советует,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направляет процесс анализа.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Помогает в обеспечении проекта.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Мотивирует учащихся, создает чувство успеха; подчеркивает социальную и личностную важность достигнутого.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Оформляют проект,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изготавливают продукт.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Участвуют в коллективном анализе проекта, оценивают свою роль, анализируют выполненный проект, выясняют причины успехов, неудач.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Проводят анализ достижений </w:t>
            </w: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поставленной цели. Делают выводы.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Наблюдает, советует.</w:t>
            </w:r>
          </w:p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Помогает в обеспечении проекта.</w:t>
            </w:r>
          </w:p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Мотивирует учащихся, создает чувство успеха.</w:t>
            </w:r>
          </w:p>
        </w:tc>
      </w:tr>
      <w:tr w:rsidR="000708C9" w:rsidRPr="00A12713" w:rsidTr="000708C9">
        <w:trPr>
          <w:trHeight w:val="2517"/>
        </w:trPr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5.Презентация результатов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 –</w:t>
            </w: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демонстрация материалов, представление результатов.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Задачи: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подготовка презентационных материалов;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подготовка публичного выступления;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презентация проекта.</w:t>
            </w: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Организует презентацию.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Продумывает и реализует взаимодействие с родителями.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необходимости консультирует учащихся по вопросам подготовки презентации и оформления портфолио.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Репетирует с учениками предстоящую презентацию результатов проектной деятельности.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Выступает в качестве эксперта.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Принимает отчет: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обобщает и резюмирует полученные результаты;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подводит итоги обучения;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оценивает умения: общаться, слушать, обосновывать свое мнение, толерантность и др.;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акцентирует внимание на воспитательном моменте: умении работать в группе на общий результат и др.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Выбирают (предлагают) форму презентации.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Готовят презентацию.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Продолжают оформлять портфолио.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необходимости консультируются с учителем (экспертом).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Осуществляют защиту проекта.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Отвечают на вопросы слушателей.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Демонстрируют: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понимание проблемы, цели и задач;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планировать и осуществлять работу;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найденный способ решения проблемы;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рефлексию деятельности и результата.</w:t>
            </w:r>
          </w:p>
          <w:p w:rsidR="00A12713" w:rsidRPr="007C742D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Выступают в качестве эксперта, т.е. задают вопросы и высказывают критические замечания (при презентации других групп учащихся) на основе установленных критериев оценивания результатов.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Консультируют в выборе формы презентации.</w:t>
            </w:r>
          </w:p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Оказывают помощь в подготовке презентации.</w:t>
            </w:r>
          </w:p>
          <w:p w:rsidR="00A12713" w:rsidRPr="00A12713" w:rsidRDefault="00A12713" w:rsidP="00A127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Выступают в качестве эксперта.</w:t>
            </w:r>
          </w:p>
        </w:tc>
      </w:tr>
    </w:tbl>
    <w:p w:rsidR="00A12713" w:rsidRPr="00A12713" w:rsidRDefault="00A12713" w:rsidP="00A1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</w:t>
      </w:r>
    </w:p>
    <w:p w:rsidR="00A12713" w:rsidRPr="00A12713" w:rsidRDefault="00A12713" w:rsidP="00A127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6</w:t>
      </w:r>
    </w:p>
    <w:p w:rsidR="00A12713" w:rsidRPr="00A12713" w:rsidRDefault="00A12713" w:rsidP="00A12713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Методика диагностики патриотического воспитания.</w:t>
      </w:r>
    </w:p>
    <w:p w:rsidR="00A12713" w:rsidRPr="00A12713" w:rsidRDefault="00A12713" w:rsidP="00A12713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Ориентировочная минимальная диагностическая программа изучения уровней проявления воспитанности обучающегося.</w:t>
      </w:r>
    </w:p>
    <w:tbl>
      <w:tblPr>
        <w:tblW w:w="10259" w:type="dxa"/>
        <w:tblInd w:w="1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6"/>
        <w:gridCol w:w="7763"/>
      </w:tblGrid>
      <w:tr w:rsidR="00A12713" w:rsidRPr="00A12713" w:rsidTr="007C742D">
        <w:trPr>
          <w:trHeight w:val="825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отношения.</w:t>
            </w:r>
          </w:p>
          <w:p w:rsidR="00A12713" w:rsidRPr="00A12713" w:rsidRDefault="00A12713" w:rsidP="00A12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 воспитанности.</w:t>
            </w:r>
          </w:p>
        </w:tc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Признаки и уровни формирующихся качеств (от3 до0)</w:t>
            </w:r>
          </w:p>
        </w:tc>
      </w:tr>
      <w:tr w:rsidR="00A12713" w:rsidRPr="00A12713" w:rsidTr="007C742D">
        <w:trPr>
          <w:trHeight w:val="262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Отношение к обществу</w:t>
            </w:r>
          </w:p>
        </w:tc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Патриотизм</w:t>
            </w:r>
          </w:p>
        </w:tc>
      </w:tr>
      <w:tr w:rsidR="00A12713" w:rsidRPr="00A12713" w:rsidTr="007C742D">
        <w:trPr>
          <w:trHeight w:val="1101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Отношение к родной природе</w:t>
            </w:r>
          </w:p>
        </w:tc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– любит и бережет природу, побуждает к бережному отношению других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любит и бережет природу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участвует в деятельности по охране природы под руководством учителя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– природу не ценит и не бережет</w:t>
            </w:r>
          </w:p>
        </w:tc>
      </w:tr>
      <w:tr w:rsidR="00A12713" w:rsidRPr="00A12713" w:rsidTr="007C742D">
        <w:trPr>
          <w:trHeight w:val="1101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Гордость за свою страну</w:t>
            </w:r>
          </w:p>
        </w:tc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– интересуется историческим прошлым Отечества, рассказывает об этом другим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2 - интересуется историческим прошлым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знакомится с историческим прошлым при побуждении взрослых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– не интересуется историческим прошлым</w:t>
            </w:r>
          </w:p>
        </w:tc>
      </w:tr>
      <w:tr w:rsidR="00A12713" w:rsidRPr="00A12713" w:rsidTr="007C742D">
        <w:trPr>
          <w:trHeight w:val="1376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Служение своими силами</w:t>
            </w:r>
          </w:p>
        </w:tc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 находит дела на пользу малому Отечеству и организует их</w:t>
            </w:r>
          </w:p>
          <w:p w:rsidR="00A12713" w:rsidRPr="00A12713" w:rsidRDefault="00A12713" w:rsidP="00A1271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2 - находит дела на пользу малому Отечеству</w:t>
            </w:r>
          </w:p>
          <w:p w:rsidR="00A12713" w:rsidRPr="00A12713" w:rsidRDefault="00A12713" w:rsidP="00A1271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участвует в делах на пользу малому Отечеству при организации и поддержке со стороны учителей</w:t>
            </w:r>
          </w:p>
          <w:p w:rsidR="00A12713" w:rsidRPr="00A12713" w:rsidRDefault="00A12713" w:rsidP="00A1271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– не принимает участия в делах на пользу малому Отечеству</w:t>
            </w:r>
          </w:p>
        </w:tc>
      </w:tr>
      <w:tr w:rsidR="00A12713" w:rsidRPr="00A12713" w:rsidTr="007C742D">
        <w:trPr>
          <w:trHeight w:val="1088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Забота о своей школе</w:t>
            </w:r>
          </w:p>
        </w:tc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– участвует в делах класса и привлекает к этому других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испытывает гордость за свою школу, участвует в делах класса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в делах класса участвует при побуждении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 в делах класса не участвует, гордости за свою школу не испытывает</w:t>
            </w:r>
          </w:p>
        </w:tc>
      </w:tr>
      <w:tr w:rsidR="00A12713" w:rsidRPr="00A12713" w:rsidTr="007C742D">
        <w:trPr>
          <w:trHeight w:val="550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Отношение к физическому труду</w:t>
            </w:r>
          </w:p>
        </w:tc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Трудолюбие</w:t>
            </w:r>
          </w:p>
        </w:tc>
      </w:tr>
      <w:tr w:rsidR="00A12713" w:rsidRPr="00A12713" w:rsidTr="007C742D">
        <w:trPr>
          <w:trHeight w:val="1376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1Инициативность и творчество в труде</w:t>
            </w:r>
          </w:p>
        </w:tc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 находит полезные дела в классе, школе и организует товарищей на творческий труд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находит полезные дела в классе. Школе выполняет их с интересом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участвует в полезных делах в классе, школе, организованных другими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– в полезных делах не участвует, позитивную инициативу и творческий подход не проявляет</w:t>
            </w:r>
          </w:p>
        </w:tc>
      </w:tr>
      <w:tr w:rsidR="00A12713" w:rsidRPr="00A12713" w:rsidTr="007C742D">
        <w:trPr>
          <w:trHeight w:val="1101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Самостоятельность в труде</w:t>
            </w:r>
          </w:p>
        </w:tc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– хорошо трудится без контроля со стороны старших и побуждает к этому товарищей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сам хорошо трудится, но к труду других равнодушен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трудится при наличии контроля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– в трудовых делах участия не принимает</w:t>
            </w:r>
          </w:p>
        </w:tc>
      </w:tr>
      <w:tr w:rsidR="00A12713" w:rsidRPr="00A12713" w:rsidTr="007C742D">
        <w:trPr>
          <w:trHeight w:val="1088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Бережное отношение к результатам труда</w:t>
            </w:r>
          </w:p>
        </w:tc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– бережет личное и общественное имущество, стимулирует к этому других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2 - бережет личное и общественное имущество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требует контроля в отношении к личному и общественному имуществу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– не бережлив, допускает порчу личного и общественного имущества</w:t>
            </w:r>
          </w:p>
        </w:tc>
      </w:tr>
      <w:tr w:rsidR="00A12713" w:rsidRPr="00A12713" w:rsidTr="007C742D">
        <w:trPr>
          <w:trHeight w:val="1927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Осознание значимости труда</w:t>
            </w:r>
          </w:p>
        </w:tc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– осознает значение труда, сам находится работу по своим силам и помогает товарищам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осознает значение труда, сам находит работу по своим силам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не имеет четкого представления о значимости труда, при выполнении работ по силам нуждается в руководстве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– не осознает значимости труда,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умеет и не любит трудиться</w:t>
            </w:r>
          </w:p>
        </w:tc>
      </w:tr>
      <w:tr w:rsidR="00A12713" w:rsidRPr="00A12713" w:rsidTr="007C742D">
        <w:trPr>
          <w:trHeight w:val="274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Отношение к людям</w:t>
            </w:r>
          </w:p>
        </w:tc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Доброта и отзывчивость</w:t>
            </w:r>
          </w:p>
        </w:tc>
      </w:tr>
      <w:tr w:rsidR="00A12713" w:rsidRPr="00A12713" w:rsidTr="007C742D">
        <w:trPr>
          <w:trHeight w:val="537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Уважительное отношение к старшим.</w:t>
            </w:r>
          </w:p>
        </w:tc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– уважает старших, не терпит неуважительного отношения к ним со стороны сверстников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уважает старших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к старикам не всегда уважителен, нуждается в руководстве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– не уважает старших, допускает грубость</w:t>
            </w:r>
          </w:p>
        </w:tc>
      </w:tr>
      <w:tr w:rsidR="00A12713" w:rsidRPr="00A12713" w:rsidTr="007C742D">
        <w:trPr>
          <w:trHeight w:val="1376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Дружелюбное отношение к сверстникам</w:t>
            </w:r>
          </w:p>
        </w:tc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– отзывчив к друзьям и близким, дружелюбно относится к сверстникам, осуждает грубость.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отзывчив к друзьям, близким и сверстникам.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проявляет дружелюбие, нуждается в побуждении со стороны товарищей и старших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– не отзывчив, иногда жесток.</w:t>
            </w:r>
          </w:p>
        </w:tc>
      </w:tr>
      <w:tr w:rsidR="00A12713" w:rsidRPr="00A12713" w:rsidTr="007C742D">
        <w:trPr>
          <w:trHeight w:val="1364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 Милосердие</w:t>
            </w:r>
          </w:p>
        </w:tc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– сочувствует и помогает слабым, больным, беспомощным и настраивает на это других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сочувствует и помогает слабым и больным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помогает слабым, больным при наличии контроля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– не отзывчив, иногда жесток</w:t>
            </w:r>
          </w:p>
        </w:tc>
      </w:tr>
      <w:tr w:rsidR="00A12713" w:rsidRPr="00A12713" w:rsidTr="007C742D">
        <w:trPr>
          <w:trHeight w:val="1376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Честность в отношениях с товарищами и взрослыми</w:t>
            </w:r>
          </w:p>
        </w:tc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– честен в отношениях с товарищами и взрослыми, не терпит проявления лжи и обмана со стороны других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2 - – честен в отношениях с товарищами и взрослыми,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не всегда честен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– не честен</w:t>
            </w:r>
          </w:p>
        </w:tc>
      </w:tr>
      <w:tr w:rsidR="00A12713" w:rsidRPr="00A12713" w:rsidTr="007C742D">
        <w:trPr>
          <w:trHeight w:val="274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Отношение к себе</w:t>
            </w:r>
          </w:p>
        </w:tc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Самодисциплина</w:t>
            </w:r>
          </w:p>
        </w:tc>
      </w:tr>
      <w:tr w:rsidR="00A12713" w:rsidRPr="00A12713" w:rsidTr="007C742D">
        <w:trPr>
          <w:trHeight w:val="1652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Развитая добрая воля</w:t>
            </w:r>
          </w:p>
        </w:tc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– проявляет добрую волю и стремится развивать ее, поддерживает проявление доброй воли сверстниками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2 - проявляет добрую волю и стремится развивать ее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развивает волю в организованных взрослыми ситуациях, нередко подчиняясь воле других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– силой воли не обладает и не стремится ее развивать</w:t>
            </w:r>
          </w:p>
        </w:tc>
      </w:tr>
      <w:tr w:rsidR="00A12713" w:rsidRPr="00A12713" w:rsidTr="007C742D">
        <w:trPr>
          <w:trHeight w:val="1088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Самоуважение, соблюдение правил поведения</w:t>
            </w:r>
          </w:p>
        </w:tc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– добровольно соблюдает правила поведения, требует этого от других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2 - добровольно соблюдает правила поведения, не заботится о других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нормы и правила выполняет в случае контроля со стороны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0 - нормы и правила не выполняет</w:t>
            </w:r>
          </w:p>
        </w:tc>
      </w:tr>
      <w:tr w:rsidR="00A12713" w:rsidRPr="00A12713" w:rsidTr="007C742D">
        <w:trPr>
          <w:trHeight w:val="1101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 Оригинальность и пунктуальность</w:t>
            </w:r>
          </w:p>
        </w:tc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– своевременно и качественно выполняет любое дело, требует этого от других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2 - своевременно и качественно выполняет любое дело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при выполнении дел и заданий нуждается в контроле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– начатые дела не выполняет</w:t>
            </w:r>
          </w:p>
        </w:tc>
      </w:tr>
      <w:tr w:rsidR="00A12713" w:rsidRPr="00A12713" w:rsidTr="007C742D">
        <w:trPr>
          <w:trHeight w:val="1652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 Требовательность к себе</w:t>
            </w:r>
          </w:p>
        </w:tc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– требователен к себе и товарищам, стремится проявить себя в хороших делах и поступках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2 - – требователен к себе и стремится проявить себя в хороших делах и поступках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не всегда требователен к себе, не стремится проявить себя в хороших делах и поступках</w:t>
            </w:r>
          </w:p>
          <w:p w:rsidR="00A12713" w:rsidRPr="00A12713" w:rsidRDefault="00A12713" w:rsidP="00A12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– к себе не требователен, проявляет себя в негативных поступках.</w:t>
            </w:r>
          </w:p>
        </w:tc>
      </w:tr>
    </w:tbl>
    <w:p w:rsidR="00BD55EB" w:rsidRPr="00BD55EB" w:rsidRDefault="00BD55EB" w:rsidP="00BD55EB">
      <w:pPr>
        <w:spacing w:after="0" w:line="0" w:lineRule="atLeast"/>
        <w:rPr>
          <w:rFonts w:ascii="Times New Roman" w:hAnsi="Times New Roman" w:cs="Times New Roman"/>
        </w:rPr>
      </w:pPr>
    </w:p>
    <w:sectPr w:rsidR="00BD55EB" w:rsidRPr="00BD55EB" w:rsidSect="009F7D2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F6ED1"/>
    <w:multiLevelType w:val="multilevel"/>
    <w:tmpl w:val="10B07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CE664D"/>
    <w:multiLevelType w:val="multilevel"/>
    <w:tmpl w:val="B8540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687E48"/>
    <w:multiLevelType w:val="multilevel"/>
    <w:tmpl w:val="C262A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A0114"/>
    <w:multiLevelType w:val="multilevel"/>
    <w:tmpl w:val="39CA4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890CF8"/>
    <w:multiLevelType w:val="multilevel"/>
    <w:tmpl w:val="961C4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641F34"/>
    <w:multiLevelType w:val="multilevel"/>
    <w:tmpl w:val="6DB8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4B1535"/>
    <w:multiLevelType w:val="multilevel"/>
    <w:tmpl w:val="99085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3004D1"/>
    <w:multiLevelType w:val="multilevel"/>
    <w:tmpl w:val="EE12C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AE4C0B"/>
    <w:multiLevelType w:val="multilevel"/>
    <w:tmpl w:val="01C2D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7A4212"/>
    <w:multiLevelType w:val="multilevel"/>
    <w:tmpl w:val="F58EE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AC54B9"/>
    <w:multiLevelType w:val="multilevel"/>
    <w:tmpl w:val="20327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BF0D08"/>
    <w:multiLevelType w:val="multilevel"/>
    <w:tmpl w:val="4AE0CF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E02491"/>
    <w:multiLevelType w:val="multilevel"/>
    <w:tmpl w:val="23B40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A71F99"/>
    <w:multiLevelType w:val="multilevel"/>
    <w:tmpl w:val="ABEAE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37531C"/>
    <w:multiLevelType w:val="multilevel"/>
    <w:tmpl w:val="23D63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D6621F"/>
    <w:multiLevelType w:val="multilevel"/>
    <w:tmpl w:val="21507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F2057B"/>
    <w:multiLevelType w:val="multilevel"/>
    <w:tmpl w:val="D132E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4"/>
  </w:num>
  <w:num w:numId="3">
    <w:abstractNumId w:val="10"/>
  </w:num>
  <w:num w:numId="4">
    <w:abstractNumId w:val="5"/>
  </w:num>
  <w:num w:numId="5">
    <w:abstractNumId w:val="6"/>
  </w:num>
  <w:num w:numId="6">
    <w:abstractNumId w:val="15"/>
  </w:num>
  <w:num w:numId="7">
    <w:abstractNumId w:val="7"/>
  </w:num>
  <w:num w:numId="8">
    <w:abstractNumId w:val="1"/>
  </w:num>
  <w:num w:numId="9">
    <w:abstractNumId w:val="3"/>
  </w:num>
  <w:num w:numId="10">
    <w:abstractNumId w:val="9"/>
  </w:num>
  <w:num w:numId="11">
    <w:abstractNumId w:val="13"/>
  </w:num>
  <w:num w:numId="12">
    <w:abstractNumId w:val="0"/>
  </w:num>
  <w:num w:numId="13">
    <w:abstractNumId w:val="12"/>
  </w:num>
  <w:num w:numId="14">
    <w:abstractNumId w:val="16"/>
  </w:num>
  <w:num w:numId="15">
    <w:abstractNumId w:val="8"/>
  </w:num>
  <w:num w:numId="16">
    <w:abstractNumId w:val="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F71"/>
    <w:rsid w:val="00016F4E"/>
    <w:rsid w:val="000708C9"/>
    <w:rsid w:val="0008709D"/>
    <w:rsid w:val="000945E0"/>
    <w:rsid w:val="000D5578"/>
    <w:rsid w:val="000F0ACB"/>
    <w:rsid w:val="00106444"/>
    <w:rsid w:val="00107DE8"/>
    <w:rsid w:val="00156490"/>
    <w:rsid w:val="00157FB7"/>
    <w:rsid w:val="001A79B6"/>
    <w:rsid w:val="001F56BF"/>
    <w:rsid w:val="00200FFE"/>
    <w:rsid w:val="00242BA9"/>
    <w:rsid w:val="00247DA6"/>
    <w:rsid w:val="00266C41"/>
    <w:rsid w:val="00277954"/>
    <w:rsid w:val="002833EB"/>
    <w:rsid w:val="002A236A"/>
    <w:rsid w:val="002D335F"/>
    <w:rsid w:val="00335BC9"/>
    <w:rsid w:val="003862CF"/>
    <w:rsid w:val="003F1BF2"/>
    <w:rsid w:val="00422E3D"/>
    <w:rsid w:val="004405A3"/>
    <w:rsid w:val="00467C16"/>
    <w:rsid w:val="004E37AE"/>
    <w:rsid w:val="004E602C"/>
    <w:rsid w:val="004F1D6A"/>
    <w:rsid w:val="00512322"/>
    <w:rsid w:val="00533D60"/>
    <w:rsid w:val="0054017C"/>
    <w:rsid w:val="00572730"/>
    <w:rsid w:val="005816E6"/>
    <w:rsid w:val="0058330D"/>
    <w:rsid w:val="005870F8"/>
    <w:rsid w:val="005B411C"/>
    <w:rsid w:val="005D5BBD"/>
    <w:rsid w:val="005D72D7"/>
    <w:rsid w:val="005E1FCD"/>
    <w:rsid w:val="00712DEA"/>
    <w:rsid w:val="00713264"/>
    <w:rsid w:val="00745802"/>
    <w:rsid w:val="007577CE"/>
    <w:rsid w:val="00761657"/>
    <w:rsid w:val="0077735F"/>
    <w:rsid w:val="00796D30"/>
    <w:rsid w:val="007C742D"/>
    <w:rsid w:val="007E55B9"/>
    <w:rsid w:val="00810680"/>
    <w:rsid w:val="0085363F"/>
    <w:rsid w:val="00887D7C"/>
    <w:rsid w:val="00913F71"/>
    <w:rsid w:val="00951A06"/>
    <w:rsid w:val="009A3887"/>
    <w:rsid w:val="009A56FE"/>
    <w:rsid w:val="009B4F12"/>
    <w:rsid w:val="009C3E17"/>
    <w:rsid w:val="009F0839"/>
    <w:rsid w:val="009F7D20"/>
    <w:rsid w:val="00A12713"/>
    <w:rsid w:val="00A230AA"/>
    <w:rsid w:val="00A5719C"/>
    <w:rsid w:val="00A94D1D"/>
    <w:rsid w:val="00AA675B"/>
    <w:rsid w:val="00B112EB"/>
    <w:rsid w:val="00B34C5A"/>
    <w:rsid w:val="00B6326D"/>
    <w:rsid w:val="00B702AF"/>
    <w:rsid w:val="00B806F0"/>
    <w:rsid w:val="00B94A3C"/>
    <w:rsid w:val="00BD55EB"/>
    <w:rsid w:val="00C6472A"/>
    <w:rsid w:val="00CC01A4"/>
    <w:rsid w:val="00CC764C"/>
    <w:rsid w:val="00CD1489"/>
    <w:rsid w:val="00CE1BE1"/>
    <w:rsid w:val="00D31407"/>
    <w:rsid w:val="00D726D2"/>
    <w:rsid w:val="00D73461"/>
    <w:rsid w:val="00DE62EC"/>
    <w:rsid w:val="00E258D1"/>
    <w:rsid w:val="00E3563A"/>
    <w:rsid w:val="00E57A5F"/>
    <w:rsid w:val="00E96E95"/>
    <w:rsid w:val="00EA79F5"/>
    <w:rsid w:val="00EB3314"/>
    <w:rsid w:val="00EB3349"/>
    <w:rsid w:val="00ED501C"/>
    <w:rsid w:val="00EE0C4D"/>
    <w:rsid w:val="00F20F29"/>
    <w:rsid w:val="00F71884"/>
    <w:rsid w:val="00FD3E39"/>
    <w:rsid w:val="00FF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97E6AB-7DB0-412A-A12E-D9974B882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27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27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1271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12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12713"/>
    <w:rPr>
      <w:b/>
      <w:bCs/>
    </w:rPr>
  </w:style>
  <w:style w:type="character" w:styleId="a6">
    <w:name w:val="Emphasis"/>
    <w:basedOn w:val="a0"/>
    <w:uiPriority w:val="20"/>
    <w:qFormat/>
    <w:rsid w:val="00A12713"/>
    <w:rPr>
      <w:i/>
      <w:iCs/>
    </w:rPr>
  </w:style>
  <w:style w:type="paragraph" w:customStyle="1" w:styleId="msonormal0">
    <w:name w:val="msonormal"/>
    <w:basedOn w:val="a"/>
    <w:rsid w:val="00A12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12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A12713"/>
  </w:style>
  <w:style w:type="paragraph" w:customStyle="1" w:styleId="c11">
    <w:name w:val="c11"/>
    <w:basedOn w:val="a"/>
    <w:rsid w:val="00A12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12713"/>
  </w:style>
  <w:style w:type="character" w:customStyle="1" w:styleId="c72">
    <w:name w:val="c72"/>
    <w:basedOn w:val="a0"/>
    <w:rsid w:val="00A12713"/>
  </w:style>
  <w:style w:type="character" w:customStyle="1" w:styleId="c84">
    <w:name w:val="c84"/>
    <w:basedOn w:val="a0"/>
    <w:rsid w:val="00A12713"/>
  </w:style>
  <w:style w:type="character" w:customStyle="1" w:styleId="c46">
    <w:name w:val="c46"/>
    <w:basedOn w:val="a0"/>
    <w:rsid w:val="00A12713"/>
  </w:style>
  <w:style w:type="character" w:customStyle="1" w:styleId="c5">
    <w:name w:val="c5"/>
    <w:basedOn w:val="a0"/>
    <w:rsid w:val="00A12713"/>
  </w:style>
  <w:style w:type="character" w:customStyle="1" w:styleId="c91">
    <w:name w:val="c91"/>
    <w:basedOn w:val="a0"/>
    <w:rsid w:val="00A12713"/>
  </w:style>
  <w:style w:type="paragraph" w:customStyle="1" w:styleId="c55">
    <w:name w:val="c55"/>
    <w:basedOn w:val="a"/>
    <w:rsid w:val="00A12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2">
    <w:name w:val="c102"/>
    <w:basedOn w:val="a0"/>
    <w:rsid w:val="00A12713"/>
  </w:style>
  <w:style w:type="character" w:customStyle="1" w:styleId="c103">
    <w:name w:val="c103"/>
    <w:basedOn w:val="a0"/>
    <w:rsid w:val="00A12713"/>
  </w:style>
  <w:style w:type="paragraph" w:customStyle="1" w:styleId="c40">
    <w:name w:val="c40"/>
    <w:basedOn w:val="a"/>
    <w:rsid w:val="00A12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A12713"/>
  </w:style>
  <w:style w:type="paragraph" w:customStyle="1" w:styleId="c66">
    <w:name w:val="c66"/>
    <w:basedOn w:val="a"/>
    <w:rsid w:val="00A12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A12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12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A12713"/>
  </w:style>
  <w:style w:type="paragraph" w:customStyle="1" w:styleId="c62">
    <w:name w:val="c62"/>
    <w:basedOn w:val="a"/>
    <w:rsid w:val="00A12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A12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1">
    <w:name w:val="c191"/>
    <w:basedOn w:val="a0"/>
    <w:rsid w:val="00A12713"/>
  </w:style>
  <w:style w:type="paragraph" w:customStyle="1" w:styleId="c8">
    <w:name w:val="c8"/>
    <w:basedOn w:val="a"/>
    <w:rsid w:val="00A12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A12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A12713"/>
  </w:style>
  <w:style w:type="paragraph" w:customStyle="1" w:styleId="c63">
    <w:name w:val="c63"/>
    <w:basedOn w:val="a"/>
    <w:rsid w:val="00A12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">
    <w:name w:val="c104"/>
    <w:basedOn w:val="a"/>
    <w:rsid w:val="00A12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A12713"/>
  </w:style>
  <w:style w:type="character" w:customStyle="1" w:styleId="c36">
    <w:name w:val="c36"/>
    <w:basedOn w:val="a0"/>
    <w:rsid w:val="00A12713"/>
  </w:style>
  <w:style w:type="character" w:customStyle="1" w:styleId="c68">
    <w:name w:val="c68"/>
    <w:basedOn w:val="a0"/>
    <w:rsid w:val="00A12713"/>
  </w:style>
  <w:style w:type="character" w:customStyle="1" w:styleId="c101">
    <w:name w:val="c101"/>
    <w:basedOn w:val="a0"/>
    <w:rsid w:val="00A12713"/>
  </w:style>
  <w:style w:type="character" w:customStyle="1" w:styleId="c100">
    <w:name w:val="c100"/>
    <w:basedOn w:val="a0"/>
    <w:rsid w:val="00A12713"/>
  </w:style>
  <w:style w:type="character" w:customStyle="1" w:styleId="c93">
    <w:name w:val="c93"/>
    <w:basedOn w:val="a0"/>
    <w:rsid w:val="00A12713"/>
  </w:style>
  <w:style w:type="paragraph" w:customStyle="1" w:styleId="c96">
    <w:name w:val="c96"/>
    <w:basedOn w:val="a"/>
    <w:rsid w:val="00A12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A12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F633C"/>
    <w:pPr>
      <w:spacing w:after="0" w:line="240" w:lineRule="auto"/>
    </w:pPr>
  </w:style>
  <w:style w:type="character" w:customStyle="1" w:styleId="FontStyle102">
    <w:name w:val="Font Style102"/>
    <w:basedOn w:val="a0"/>
    <w:uiPriority w:val="99"/>
    <w:rsid w:val="00B34C5A"/>
    <w:rPr>
      <w:rFonts w:ascii="Corbel" w:hAnsi="Corbel" w:cs="Corbel"/>
      <w:b/>
      <w:bCs/>
      <w:spacing w:val="10"/>
      <w:sz w:val="22"/>
      <w:szCs w:val="22"/>
    </w:rPr>
  </w:style>
  <w:style w:type="paragraph" w:customStyle="1" w:styleId="Style49">
    <w:name w:val="Style49"/>
    <w:basedOn w:val="a"/>
    <w:uiPriority w:val="99"/>
    <w:rsid w:val="00B34C5A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64">
    <w:name w:val="Style64"/>
    <w:basedOn w:val="a"/>
    <w:uiPriority w:val="99"/>
    <w:rsid w:val="00B34C5A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69">
    <w:name w:val="Style69"/>
    <w:basedOn w:val="a"/>
    <w:uiPriority w:val="99"/>
    <w:rsid w:val="00B34C5A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character" w:customStyle="1" w:styleId="FontStyle95">
    <w:name w:val="Font Style95"/>
    <w:basedOn w:val="a0"/>
    <w:uiPriority w:val="99"/>
    <w:rsid w:val="00B34C5A"/>
    <w:rPr>
      <w:rFonts w:ascii="Corbel" w:hAnsi="Corbel" w:cs="Corbel"/>
      <w:b/>
      <w:bCs/>
      <w:sz w:val="22"/>
      <w:szCs w:val="22"/>
    </w:rPr>
  </w:style>
  <w:style w:type="character" w:customStyle="1" w:styleId="FontStyle99">
    <w:name w:val="Font Style99"/>
    <w:basedOn w:val="a0"/>
    <w:uiPriority w:val="99"/>
    <w:rsid w:val="00B34C5A"/>
    <w:rPr>
      <w:rFonts w:ascii="Corbel" w:hAnsi="Corbel" w:cs="Corbel"/>
      <w:sz w:val="20"/>
      <w:szCs w:val="20"/>
    </w:rPr>
  </w:style>
  <w:style w:type="character" w:customStyle="1" w:styleId="FontStyle34">
    <w:name w:val="Font Style34"/>
    <w:basedOn w:val="a0"/>
    <w:uiPriority w:val="99"/>
    <w:rsid w:val="00F20F29"/>
    <w:rPr>
      <w:rFonts w:ascii="Times New Roman" w:hAnsi="Times New Roman" w:cs="Times New Roman"/>
      <w:sz w:val="26"/>
      <w:szCs w:val="26"/>
    </w:rPr>
  </w:style>
  <w:style w:type="paragraph" w:customStyle="1" w:styleId="c3">
    <w:name w:val="c3"/>
    <w:basedOn w:val="a"/>
    <w:rsid w:val="00BD5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BD55EB"/>
  </w:style>
  <w:style w:type="character" w:customStyle="1" w:styleId="c1">
    <w:name w:val="c1"/>
    <w:basedOn w:val="a0"/>
    <w:rsid w:val="00BD55EB"/>
  </w:style>
  <w:style w:type="character" w:customStyle="1" w:styleId="c16">
    <w:name w:val="c16"/>
    <w:basedOn w:val="a0"/>
    <w:rsid w:val="00BD55EB"/>
  </w:style>
  <w:style w:type="character" w:customStyle="1" w:styleId="c44">
    <w:name w:val="c44"/>
    <w:basedOn w:val="a0"/>
    <w:rsid w:val="00BD55EB"/>
  </w:style>
  <w:style w:type="character" w:customStyle="1" w:styleId="c21">
    <w:name w:val="c21"/>
    <w:basedOn w:val="a0"/>
    <w:rsid w:val="00BD55EB"/>
  </w:style>
  <w:style w:type="character" w:customStyle="1" w:styleId="c35">
    <w:name w:val="c35"/>
    <w:basedOn w:val="a0"/>
    <w:rsid w:val="00BD55EB"/>
  </w:style>
  <w:style w:type="character" w:customStyle="1" w:styleId="c15">
    <w:name w:val="c15"/>
    <w:basedOn w:val="a0"/>
    <w:rsid w:val="00BD55EB"/>
  </w:style>
  <w:style w:type="paragraph" w:customStyle="1" w:styleId="c13">
    <w:name w:val="c13"/>
    <w:basedOn w:val="a"/>
    <w:rsid w:val="00BD5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D5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D5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5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8555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582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82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78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48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47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345529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8898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30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143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6408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0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C0721-CBB7-4C18-8EBB-699019CCE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5225</TotalTime>
  <Pages>21</Pages>
  <Words>6512</Words>
  <Characters>37122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Виктория Викторовна</cp:lastModifiedBy>
  <cp:revision>41</cp:revision>
  <dcterms:created xsi:type="dcterms:W3CDTF">2024-08-27T14:51:00Z</dcterms:created>
  <dcterms:modified xsi:type="dcterms:W3CDTF">2026-01-12T13:02:00Z</dcterms:modified>
</cp:coreProperties>
</file>